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72FB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детский сад «Родничок»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Гордино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Афанасьевского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округа Кировской области.</w:t>
      </w: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172FB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 </w:t>
      </w:r>
    </w:p>
    <w:p w:rsidR="00726702" w:rsidRPr="00726702" w:rsidRDefault="00172FB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комплексного занятия по развитию речи с</w:t>
      </w:r>
      <w:r w:rsidR="007F5A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элементами сенсорного развития      </w:t>
      </w:r>
      <w:r w:rsidRPr="0072670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«Ку</w:t>
      </w:r>
      <w:r w:rsidR="00CF4006" w:rsidRPr="0072670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рочка Ряба в гостях у ребят» </w:t>
      </w:r>
    </w:p>
    <w:p w:rsidR="00726702" w:rsidRDefault="00CF4006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F40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2</w:t>
      </w:r>
      <w:r w:rsidR="00172FB2" w:rsidRPr="00CF40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младшей группе.</w:t>
      </w:r>
      <w:r w:rsidR="00172FB2"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Сотавил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Бузмакова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Евгения Юрьевна, </w:t>
      </w:r>
    </w:p>
    <w:p w:rsidR="00726702" w:rsidRDefault="00726702" w:rsidP="00726702">
      <w:pPr>
        <w:spacing w:after="194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Воспитатель.</w:t>
      </w:r>
    </w:p>
    <w:p w:rsidR="00726702" w:rsidRDefault="00726702" w:rsidP="00726702">
      <w:pPr>
        <w:spacing w:after="194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Гордино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2025г.</w:t>
      </w: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726702" w:rsidP="00726702">
      <w:pPr>
        <w:spacing w:after="19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26702" w:rsidRDefault="00172FB2" w:rsidP="0072670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развитие речи детей, желание отвечать на вопросы, стимулирование к активному говорению.</w:t>
      </w:r>
    </w:p>
    <w:p w:rsidR="00172FB2" w:rsidRPr="00F72950" w:rsidRDefault="00172FB2" w:rsidP="0072670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 </w:t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7F5A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образовательные: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учить отвечать на вопросы, говорить эмоционально, выразительно; ; учить концентрировать внимание, координировать движения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r w:rsidRPr="007F5A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развивающие: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формировать дыхательный аппарат, развивать мелкую моторику рук, внимание, память; развивать навыки взаимодействия между детьми;</w:t>
      </w:r>
      <w:proofErr w:type="gramStart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7F5A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воспитательные: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воспитывать интерес к устному народному творчеству; эмоционально – положительное отношение к окружающим.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267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Методическое обеспечение: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Игрушечная курочка, цыпленок, корзинка с перышками, полумаски «Цыплят» для детей, «Курочки» для воспитателя, кошки, , мисочки с зернышками,</w:t>
      </w:r>
      <w:r w:rsidR="007F5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сухой бассейн с детёнышами домашних животных, забор, дом, домашние животные, корзинка с </w:t>
      </w:r>
      <w:proofErr w:type="spellStart"/>
      <w:r w:rsidR="007F5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яицами</w:t>
      </w:r>
      <w:proofErr w:type="spellEnd"/>
      <w:r w:rsidR="00726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F5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(сувенир)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 </w:t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Чтение русской народной сказки «Курочка Ряба», рассматривание иллюстраций к сказке.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Разучивание подвижных игр: «Курочка - цыплятки», «Прятки - цыплятки».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Знакомство с домашней птицей курица, с её детьми – цыплятами.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Рисование «Покормим курочку зернышками»</w:t>
      </w:r>
    </w:p>
    <w:p w:rsidR="00172FB2" w:rsidRPr="00F72950" w:rsidRDefault="00172FB2" w:rsidP="00172FB2">
      <w:pPr>
        <w:spacing w:after="19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занятия:</w:t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Организационный момент</w:t>
      </w:r>
    </w:p>
    <w:p w:rsidR="00C52FDB" w:rsidRPr="00C52FDB" w:rsidRDefault="00172FB2" w:rsidP="00C52F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72950">
        <w:rPr>
          <w:color w:val="333333"/>
          <w:sz w:val="28"/>
          <w:szCs w:val="28"/>
        </w:rPr>
        <w:t>Дети сидят на стульчиках, перед ними воспитатель.</w:t>
      </w:r>
      <w:r w:rsidRPr="00F72950">
        <w:rPr>
          <w:color w:val="333333"/>
          <w:sz w:val="28"/>
          <w:szCs w:val="28"/>
        </w:rPr>
        <w:br/>
      </w:r>
      <w:r w:rsidRPr="00F72950">
        <w:rPr>
          <w:b/>
          <w:bCs/>
          <w:color w:val="333333"/>
          <w:sz w:val="28"/>
          <w:szCs w:val="28"/>
        </w:rPr>
        <w:t>Воспитатель: </w:t>
      </w:r>
      <w:r w:rsidR="00C52FDB" w:rsidRPr="00C52FDB">
        <w:rPr>
          <w:color w:val="111111"/>
          <w:sz w:val="28"/>
          <w:szCs w:val="28"/>
        </w:rPr>
        <w:t>Я приглашаю вас поиграть в игру </w:t>
      </w:r>
      <w:r w:rsidR="00C52FDB" w:rsidRPr="00C52FDB">
        <w:rPr>
          <w:b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</w:p>
    <w:p w:rsidR="00C52FDB" w:rsidRPr="00C52FDB" w:rsidRDefault="00C52FDB" w:rsidP="00C52FD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2FDB">
        <w:rPr>
          <w:color w:val="111111"/>
          <w:sz w:val="28"/>
          <w:szCs w:val="28"/>
        </w:rPr>
        <w:t>Давайте встанем все в круг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«Здравствуйте»</w:t>
      </w:r>
      <w:r>
        <w:rPr>
          <w:rStyle w:val="c2"/>
          <w:color w:val="000000"/>
          <w:sz w:val="28"/>
          <w:szCs w:val="28"/>
        </w:rPr>
        <w:t> 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Здравствуйте, ладошки!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Хлоп – хлоп – хлоп</w:t>
      </w:r>
      <w:proofErr w:type="gramStart"/>
      <w:r>
        <w:rPr>
          <w:rStyle w:val="c7"/>
          <w:color w:val="000000"/>
          <w:sz w:val="28"/>
          <w:szCs w:val="28"/>
        </w:rPr>
        <w:t>.</w:t>
      </w:r>
      <w:proofErr w:type="gramEnd"/>
      <w:r>
        <w:rPr>
          <w:rStyle w:val="c7"/>
          <w:color w:val="000000"/>
          <w:sz w:val="28"/>
          <w:szCs w:val="28"/>
        </w:rPr>
        <w:t>             </w:t>
      </w:r>
      <w:r>
        <w:rPr>
          <w:rStyle w:val="c7"/>
          <w:i/>
          <w:iCs/>
          <w:color w:val="000000"/>
          <w:sz w:val="28"/>
          <w:szCs w:val="28"/>
        </w:rPr>
        <w:t xml:space="preserve">- 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х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лопки в ладоши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Здравствуйте, ножки!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Топ – топ – топ</w:t>
      </w:r>
      <w:proofErr w:type="gramStart"/>
      <w:r>
        <w:rPr>
          <w:rStyle w:val="c7"/>
          <w:color w:val="000000"/>
          <w:sz w:val="28"/>
          <w:szCs w:val="28"/>
        </w:rPr>
        <w:t>.</w:t>
      </w:r>
      <w:proofErr w:type="gramEnd"/>
      <w:r>
        <w:rPr>
          <w:rStyle w:val="c7"/>
          <w:color w:val="000000"/>
          <w:sz w:val="28"/>
          <w:szCs w:val="28"/>
        </w:rPr>
        <w:t>                    </w:t>
      </w:r>
      <w:r>
        <w:rPr>
          <w:rStyle w:val="c7"/>
          <w:i/>
          <w:iCs/>
          <w:color w:val="000000"/>
          <w:sz w:val="28"/>
          <w:szCs w:val="28"/>
        </w:rPr>
        <w:t xml:space="preserve">- 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т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опают ножками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Здравствуйте, щечки!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Плюх – плюх – плюх</w:t>
      </w:r>
      <w:proofErr w:type="gramStart"/>
      <w:r>
        <w:rPr>
          <w:rStyle w:val="c7"/>
          <w:color w:val="000000"/>
          <w:sz w:val="28"/>
          <w:szCs w:val="28"/>
        </w:rPr>
        <w:t>.</w:t>
      </w:r>
      <w:proofErr w:type="gramEnd"/>
      <w:r>
        <w:rPr>
          <w:rStyle w:val="c7"/>
          <w:color w:val="000000"/>
          <w:sz w:val="28"/>
          <w:szCs w:val="28"/>
        </w:rPr>
        <w:t>           </w:t>
      </w:r>
      <w:r>
        <w:rPr>
          <w:rStyle w:val="c7"/>
          <w:i/>
          <w:iCs/>
          <w:color w:val="000000"/>
          <w:sz w:val="28"/>
          <w:szCs w:val="28"/>
        </w:rPr>
        <w:t xml:space="preserve">- 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г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ладят ладонями щечки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Пухленькие щечки!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Плюх – плюх – плюх</w:t>
      </w:r>
      <w:proofErr w:type="gramStart"/>
      <w:r>
        <w:rPr>
          <w:rStyle w:val="c7"/>
          <w:color w:val="000000"/>
          <w:sz w:val="28"/>
          <w:szCs w:val="28"/>
        </w:rPr>
        <w:t>.</w:t>
      </w:r>
      <w:proofErr w:type="gramEnd"/>
      <w:r>
        <w:rPr>
          <w:rStyle w:val="c7"/>
          <w:color w:val="000000"/>
          <w:sz w:val="28"/>
          <w:szCs w:val="28"/>
        </w:rPr>
        <w:t>           </w:t>
      </w:r>
      <w:r>
        <w:rPr>
          <w:rStyle w:val="c7"/>
          <w:i/>
          <w:iCs/>
          <w:color w:val="000000"/>
          <w:sz w:val="28"/>
          <w:szCs w:val="28"/>
        </w:rPr>
        <w:t xml:space="preserve">- 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л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егкие хлопки по щекам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Здравствуйте, губки!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Чмок – чмок – чмок.             </w:t>
      </w:r>
      <w:r>
        <w:rPr>
          <w:rStyle w:val="c7"/>
          <w:i/>
          <w:iCs/>
          <w:color w:val="000000"/>
          <w:sz w:val="28"/>
          <w:szCs w:val="28"/>
        </w:rPr>
        <w:t>- 3 раза чмокают губами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Здравствуйте, зубки!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Щелк – щелк – щелк.            </w:t>
      </w:r>
      <w:r>
        <w:rPr>
          <w:rStyle w:val="c7"/>
          <w:i/>
          <w:iCs/>
          <w:color w:val="000000"/>
          <w:sz w:val="28"/>
          <w:szCs w:val="28"/>
        </w:rPr>
        <w:t>- 3 раза щелкают зубами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Здравствуй мой носик!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7"/>
          <w:color w:val="000000"/>
          <w:sz w:val="28"/>
          <w:szCs w:val="28"/>
        </w:rPr>
        <w:t>Бип</w:t>
      </w:r>
      <w:proofErr w:type="spellEnd"/>
      <w:r>
        <w:rPr>
          <w:rStyle w:val="c7"/>
          <w:color w:val="000000"/>
          <w:sz w:val="28"/>
          <w:szCs w:val="28"/>
        </w:rPr>
        <w:t xml:space="preserve"> – </w:t>
      </w:r>
      <w:proofErr w:type="spellStart"/>
      <w:r>
        <w:rPr>
          <w:rStyle w:val="c7"/>
          <w:color w:val="000000"/>
          <w:sz w:val="28"/>
          <w:szCs w:val="28"/>
        </w:rPr>
        <w:t>бип</w:t>
      </w:r>
      <w:proofErr w:type="spellEnd"/>
      <w:r>
        <w:rPr>
          <w:rStyle w:val="c7"/>
          <w:color w:val="000000"/>
          <w:sz w:val="28"/>
          <w:szCs w:val="28"/>
        </w:rPr>
        <w:t xml:space="preserve"> – </w:t>
      </w:r>
      <w:proofErr w:type="spellStart"/>
      <w:r>
        <w:rPr>
          <w:rStyle w:val="c7"/>
          <w:color w:val="000000"/>
          <w:sz w:val="28"/>
          <w:szCs w:val="28"/>
        </w:rPr>
        <w:t>бип</w:t>
      </w:r>
      <w:proofErr w:type="spellEnd"/>
      <w:r>
        <w:rPr>
          <w:rStyle w:val="c7"/>
          <w:color w:val="000000"/>
          <w:sz w:val="28"/>
          <w:szCs w:val="28"/>
        </w:rPr>
        <w:t>.                    </w:t>
      </w:r>
      <w:r>
        <w:rPr>
          <w:rStyle w:val="c7"/>
          <w:i/>
          <w:iCs/>
          <w:color w:val="000000"/>
          <w:sz w:val="28"/>
          <w:szCs w:val="28"/>
        </w:rPr>
        <w:t>- 3 раза нажимают на нос пальцем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Здравствуйте, гости!           </w:t>
      </w:r>
      <w:r>
        <w:rPr>
          <w:rStyle w:val="c7"/>
          <w:i/>
          <w:iCs/>
          <w:color w:val="000000"/>
          <w:sz w:val="28"/>
          <w:szCs w:val="28"/>
        </w:rPr>
        <w:t>- машут рукой наверху</w:t>
      </w:r>
    </w:p>
    <w:p w:rsidR="00C52FDB" w:rsidRDefault="00C52FDB" w:rsidP="00C52F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Здравствуйте!</w:t>
      </w:r>
    </w:p>
    <w:p w:rsidR="00C52FDB" w:rsidRDefault="00C52FDB" w:rsidP="00C52FDB">
      <w:pPr>
        <w:pStyle w:val="a3"/>
        <w:shd w:val="clear" w:color="auto" w:fill="FFFFFF"/>
        <w:spacing w:before="225" w:beforeAutospacing="0" w:after="24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сели на стульчики</w:t>
      </w:r>
    </w:p>
    <w:p w:rsidR="004D4B0D" w:rsidRDefault="000E5287" w:rsidP="000E5287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когда сегодня утром я </w:t>
      </w:r>
      <w:r w:rsidR="00AD7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шла в детский сад, </w:t>
      </w:r>
      <w:r w:rsidR="00AD7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возле нашей группы я нашла корзиночку.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Сюрпризный момент</w:t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Воспитатель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Хотите посмотреть, что лежит в корзиночке? (Ответы детей)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это? (Перышки). Посмотрите, какие перышки (Легкие, пушистые). Если на перышко подует ветерок, оно сможет полететь.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Давайте подуем на перышко и посмотрим, как оно полетит.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(Дыхательная гимнастика «Подуй на перышко»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несколько раз дуют на перышко.)</w:t>
      </w:r>
      <w:proofErr w:type="gramEnd"/>
    </w:p>
    <w:p w:rsidR="000E5287" w:rsidRPr="00F72950" w:rsidRDefault="000E5287" w:rsidP="000E5287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кто потерял это перышко, мы сейчас с вами узнаем.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загадаю вам загадку, а вы попробуйте отгадать, про кого я говорю.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Загадка.</w:t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двору гуляет,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Цыпляток созывает: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Ко-ко-ко-ко-ко</w:t>
      </w:r>
      <w:proofErr w:type="spellEnd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Не ходите далеко!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 кто это?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Курочка</w:t>
      </w:r>
    </w:p>
    <w:p w:rsidR="000E5287" w:rsidRPr="00F72950" w:rsidRDefault="000E5287" w:rsidP="000E5287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Конечно, курочка. Посмотрите ребята, а курочка – красавица в гости к нам пришла.</w:t>
      </w:r>
    </w:p>
    <w:p w:rsidR="000E5287" w:rsidRPr="000E5287" w:rsidRDefault="000E5287" w:rsidP="000E5287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Курица: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Здравствуйте, ребята!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</w:t>
      </w:r>
      <w:proofErr w:type="gramStart"/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Здравствуй, курочка.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наша курочка? (большая, пестрая, красивая)- А как курочка кричит? (Ко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</w:t>
      </w:r>
      <w:proofErr w:type="gramEnd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40632" w:rsidRDefault="00172FB2" w:rsidP="00340632">
      <w:pPr>
        <w:spacing w:line="360" w:lineRule="auto"/>
        <w:rPr>
          <w:rFonts w:ascii="Calibri" w:eastAsia="Calibri" w:hAnsi="Calibri" w:cs="Times New Roman"/>
          <w:sz w:val="28"/>
          <w:szCs w:val="28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курочка не просто так к вам в гости пришла, она нас зовёт к себе в гости, в деревню.  </w:t>
      </w:r>
      <w:r w:rsidR="00340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отправимся в деревню</w:t>
      </w:r>
      <w:r w:rsidR="00340632">
        <w:rPr>
          <w:rFonts w:ascii="Calibri" w:eastAsia="Calibri" w:hAnsi="Calibri" w:cs="Times New Roman"/>
          <w:sz w:val="28"/>
          <w:szCs w:val="28"/>
        </w:rPr>
        <w:t xml:space="preserve"> </w:t>
      </w:r>
      <w:r w:rsidR="00340632" w:rsidRPr="004D4B0D">
        <w:rPr>
          <w:rFonts w:ascii="Times New Roman" w:eastAsia="Calibri" w:hAnsi="Times New Roman" w:cs="Times New Roman"/>
          <w:sz w:val="28"/>
          <w:szCs w:val="28"/>
        </w:rPr>
        <w:t>на весёлом автобусе.</w:t>
      </w:r>
      <w:r w:rsidR="00340632" w:rsidRPr="004D4B0D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="00340632" w:rsidRPr="004D4B0D">
        <w:rPr>
          <w:rFonts w:ascii="Times New Roman" w:eastAsia="Calibri" w:hAnsi="Times New Roman" w:cs="Times New Roman"/>
          <w:sz w:val="28"/>
          <w:szCs w:val="28"/>
        </w:rPr>
        <w:t xml:space="preserve"> Чтобы отправиться в путь, нужно в автобусе сесть на место указанное в билете. Разноцветные кружочки – это билеты, выбирайте и найдите свои места, вам нужно найти свой цвет и сесть на стульчик.  Ну вот, все нашли свои места, теперь можно отправляться в путь</w:t>
      </w:r>
      <w:proofErr w:type="gramStart"/>
      <w:r w:rsidR="00340632" w:rsidRPr="004D4B0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4D4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0632" w:rsidRPr="004D4B0D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Start"/>
      <w:r w:rsidR="00340632" w:rsidRPr="004D4B0D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340632" w:rsidRPr="004D4B0D">
        <w:rPr>
          <w:rFonts w:ascii="Times New Roman" w:eastAsia="Calibri" w:hAnsi="Times New Roman" w:cs="Times New Roman"/>
          <w:sz w:val="28"/>
          <w:szCs w:val="28"/>
        </w:rPr>
        <w:t xml:space="preserve">есенка «Вот мы в </w:t>
      </w:r>
      <w:proofErr w:type="spellStart"/>
      <w:r w:rsidR="00340632" w:rsidRPr="004D4B0D">
        <w:rPr>
          <w:rFonts w:ascii="Times New Roman" w:eastAsia="Calibri" w:hAnsi="Times New Roman" w:cs="Times New Roman"/>
          <w:sz w:val="28"/>
          <w:szCs w:val="28"/>
        </w:rPr>
        <w:t>атобусе</w:t>
      </w:r>
      <w:proofErr w:type="spellEnd"/>
      <w:r w:rsidR="00340632" w:rsidRPr="004D4B0D">
        <w:rPr>
          <w:rFonts w:ascii="Times New Roman" w:eastAsia="Calibri" w:hAnsi="Times New Roman" w:cs="Times New Roman"/>
          <w:sz w:val="28"/>
          <w:szCs w:val="28"/>
        </w:rPr>
        <w:t xml:space="preserve"> сидим …»</w:t>
      </w:r>
      <w:r w:rsidR="004D4B0D" w:rsidRPr="004D4B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0632" w:rsidRPr="004D4B0D">
        <w:rPr>
          <w:rFonts w:ascii="Times New Roman" w:eastAsia="Calibri" w:hAnsi="Times New Roman" w:cs="Times New Roman"/>
          <w:sz w:val="28"/>
          <w:szCs w:val="28"/>
        </w:rPr>
        <w:t>Железновой)</w:t>
      </w:r>
    </w:p>
    <w:p w:rsidR="00172FB2" w:rsidRPr="004D4B0D" w:rsidRDefault="00F96408" w:rsidP="0034063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D4B0D">
        <w:rPr>
          <w:rFonts w:ascii="Times New Roman" w:eastAsia="Calibri" w:hAnsi="Times New Roman" w:cs="Times New Roman"/>
          <w:sz w:val="28"/>
          <w:szCs w:val="28"/>
        </w:rPr>
        <w:t>(</w:t>
      </w:r>
      <w:r w:rsidR="00340632" w:rsidRPr="004D4B0D">
        <w:rPr>
          <w:rFonts w:ascii="Times New Roman" w:eastAsia="Calibri" w:hAnsi="Times New Roman" w:cs="Times New Roman"/>
          <w:sz w:val="28"/>
          <w:szCs w:val="28"/>
        </w:rPr>
        <w:t xml:space="preserve">Автобус останавливается у </w:t>
      </w:r>
      <w:r w:rsidR="00172FB2" w:rsidRPr="004D4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макета русской избушки и дворика</w:t>
      </w:r>
      <w:r w:rsidR="00340632" w:rsidRPr="004D4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D4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мы приехали в деревню. Посмотрите во двор. Кто здесь живет?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рассматривают дворик, находят в нём петушка, указывают на него.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Кто же это?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Петушок!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как петух кукарекает?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Ку-ка-ре-ку!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Посмотрите, а здесь кто?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Дети:</w:t>
      </w:r>
      <w:r w:rsidR="00CF40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Корова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как мычит корова?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Му-у-у</w:t>
      </w:r>
      <w:proofErr w:type="spellEnd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AD7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как кричит</w:t>
      </w:r>
      <w:r w:rsidR="00E80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овца</w:t>
      </w:r>
      <w:proofErr w:type="gramStart"/>
      <w:r w:rsidR="00E80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proofErr w:type="gramEnd"/>
    </w:p>
    <w:p w:rsidR="00172FB2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="00E80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proofErr w:type="spellStart"/>
      <w:r w:rsidR="00E80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Start"/>
      <w:r w:rsidR="00E80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spellEnd"/>
      <w:r w:rsidR="00E80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="00E80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80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</w:t>
      </w:r>
      <w:proofErr w:type="spellEnd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E80966" w:rsidRPr="00F72950" w:rsidRDefault="00E80966" w:rsidP="00E80966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6324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 как кричит собака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80966" w:rsidRDefault="00E80966" w:rsidP="00E80966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Га</w:t>
      </w:r>
      <w:r w:rsidR="006324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га</w:t>
      </w:r>
      <w:r w:rsidR="006324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CF4006" w:rsidRPr="00F72950" w:rsidRDefault="00CF4006" w:rsidP="00CF4006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а как свинья кричит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80966" w:rsidRDefault="00CF4006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Хрю- хрю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CF4006" w:rsidRPr="0063245F" w:rsidRDefault="00F96408" w:rsidP="00F96408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F40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6324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="006324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 лошадь кричит</w:t>
      </w:r>
      <w:r w:rsidR="0063245F" w:rsidRPr="006324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</w:t>
      </w:r>
    </w:p>
    <w:p w:rsidR="00F96408" w:rsidRDefault="00CF4006" w:rsidP="00CF4006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6324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Иго-го.</w:t>
      </w:r>
    </w:p>
    <w:p w:rsidR="0063245F" w:rsidRPr="0063245F" w:rsidRDefault="0063245F" w:rsidP="0063245F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F40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 кричит коза?</w:t>
      </w:r>
    </w:p>
    <w:p w:rsidR="0063245F" w:rsidRDefault="0063245F" w:rsidP="00CF4006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80966" w:rsidRDefault="00E80966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Ещё у  наших животных есть детёныши, но они спрятались. </w:t>
      </w:r>
    </w:p>
    <w:p w:rsidR="00E80966" w:rsidRPr="00F72950" w:rsidRDefault="00E80966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r w:rsidRPr="00E809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стоит сухой </w:t>
      </w:r>
      <w:r w:rsidRPr="00CF400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мини – бассейн</w:t>
      </w:r>
      <w:r w:rsidRPr="00E809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 крупой</w:t>
      </w:r>
      <w:proofErr w:type="gramStart"/>
      <w:r w:rsidRPr="00E809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,</w:t>
      </w:r>
      <w:proofErr w:type="gramEnd"/>
      <w:r w:rsidRPr="00E8096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в которой спрятаны детёныши животных.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Нужно на ощупь найти и сказать кто это и чей детёныш.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показывает детям на избушку, возле которой сидит кошка: 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это кто?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кошка! 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="004D4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у нашей кошечки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Шубка очень хороша,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</w:t>
      </w:r>
      <w:r w:rsidR="004D4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у кошечки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усы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Удивительной красы,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Глаза смелые,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Зубки белые. 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мяукает кошка? 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Мяу!</w:t>
      </w:r>
    </w:p>
    <w:p w:rsidR="00172FB2" w:rsidRPr="004D4B0D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 давайте поиграем в </w:t>
      </w:r>
      <w:r w:rsidRPr="004D4B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игру «Цыплята и кошка».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Подвижная игра «Цыплята и кошка».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 буду курочкой, а вы мои цыплятки. Мы пойдем гулять, поклюем зернышки. Но только будьте осторожны, на скамейке у дорожки, прилегла и дремлет кошка. Если она проснется, убегайте от неё в дом</w:t>
      </w:r>
      <w:r w:rsidR="00AD7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ики. Наш домик будет </w:t>
      </w:r>
      <w:r w:rsidR="00AD7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обруч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(Кт</w:t>
      </w:r>
      <w:r w:rsidR="004D4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то из гостей назначается кошкой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одевает ш</w:t>
      </w:r>
      <w:r w:rsidR="004D4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апочку кошки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делает вид, что спит.</w:t>
      </w:r>
      <w:proofErr w:type="gramEnd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r w:rsidR="006324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воспитатели ходят вокруг кошки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proofErr w:type="gramEnd"/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Вышла курочка гулять, свежей травки пощипать.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за ней ребятки, желтые цыплятки,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Ко-ко-ко-ко</w:t>
      </w:r>
      <w:proofErr w:type="spellEnd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ходите далеко,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Лапками гребите, зернышки ищите.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Съели толстого жука, дождевого червяка.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Выпили водицы, полное корытце.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скамейке у окошка, прилегла и дремлет кошка.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Кошка глазки открывает и цыпляток догоняет.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(Дети убегают от кошки и прячут</w:t>
      </w:r>
      <w:r w:rsidR="007F5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в домики – обруч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Вот молодцы ребятки – цыплятки. Никого кошка не поймала. 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вы думаете, что любит клевать курочка с цыпленком?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Зернышки, червячков, травку.</w:t>
      </w:r>
    </w:p>
    <w:p w:rsidR="00172FB2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давайте мы сейчас с вами их покормим.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ребята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осмотрите ведь маленьким цыплята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можно давать только пшеницу,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курочке горох,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нам отобрать в тарелочки горох от пшеницы.</w:t>
      </w:r>
    </w:p>
    <w:p w:rsidR="00F96408" w:rsidRDefault="00F96408" w:rsidP="00172FB2">
      <w:pPr>
        <w:spacing w:after="194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прежде чем </w:t>
      </w:r>
      <w:r w:rsidR="00E80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отделить горох от пшеницы, нам нужно сделать  </w:t>
      </w:r>
      <w:r w:rsidR="00E80966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bdr w:val="none" w:sz="0" w:space="0" w:color="auto" w:frame="1"/>
          <w:lang w:eastAsia="ru-RU"/>
        </w:rPr>
        <w:t>Пальчиковую гимнастику</w:t>
      </w:r>
      <w:r w:rsidR="004D4B0D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bdr w:val="none" w:sz="0" w:space="0" w:color="auto" w:frame="1"/>
          <w:lang w:eastAsia="ru-RU"/>
        </w:rPr>
        <w:t xml:space="preserve">, </w:t>
      </w:r>
      <w:r w:rsidR="004D4B0D" w:rsidRPr="004D4B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чтобы хорошо работали наши пальчики.</w:t>
      </w:r>
    </w:p>
    <w:p w:rsidR="00117281" w:rsidRPr="00117281" w:rsidRDefault="00117281" w:rsidP="001172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172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«Домашние птицы и их детёныши»</w:t>
      </w:r>
    </w:p>
    <w:p w:rsidR="00117281" w:rsidRPr="00117281" w:rsidRDefault="00117281" w:rsidP="001172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72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«Есть у курицы цыплёнок,</w:t>
      </w:r>
      <w:r w:rsidRPr="001172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1728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(Большим пальцем поочерёдно касаются остальных, начиная с мизинца.)</w:t>
      </w:r>
    </w:p>
    <w:p w:rsidR="00117281" w:rsidRPr="00117281" w:rsidRDefault="00117281" w:rsidP="001172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72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 гусыни есть гусёнок,</w:t>
      </w:r>
    </w:p>
    <w:p w:rsidR="00117281" w:rsidRPr="00117281" w:rsidRDefault="00117281" w:rsidP="001172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72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 индюшки – индюшонок,</w:t>
      </w:r>
    </w:p>
    <w:p w:rsidR="00117281" w:rsidRPr="00117281" w:rsidRDefault="00117281" w:rsidP="001172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72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 у утки есть утёнок.</w:t>
      </w:r>
    </w:p>
    <w:p w:rsidR="00117281" w:rsidRPr="00117281" w:rsidRDefault="00117281" w:rsidP="001172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72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 каждой мамы малыши</w:t>
      </w:r>
      <w:r w:rsidRPr="001172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 </w:t>
      </w:r>
      <w:r w:rsidRPr="0011728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(Перебирают пальцы по очереди.)</w:t>
      </w:r>
    </w:p>
    <w:p w:rsidR="00117281" w:rsidRDefault="00117281" w:rsidP="001172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728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 красивы, хороши».</w:t>
      </w:r>
    </w:p>
    <w:p w:rsidR="00117281" w:rsidRPr="00117281" w:rsidRDefault="00117281" w:rsidP="001172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72FB2" w:rsidRPr="00CF4006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на развитие мелкой моторики – «Покорми Курочку».</w:t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каждым ребенком стоит тарелочка, в которой лежит зерно и горох. Дети должны большим и указательным пальцами отобрать зерно от гороха. 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 выполняют задание за столом.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Давайте  сложим угощение для курочки и цыпленка на полянку и расскажем курочке </w:t>
      </w:r>
      <w:proofErr w:type="spellStart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потешку</w:t>
      </w:r>
      <w:proofErr w:type="spellEnd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Курочка моя, </w:t>
      </w:r>
      <w:r w:rsidR="004D4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умница моя.</w:t>
      </w:r>
      <w:r w:rsidR="004D4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зерно, водичка!  Дашь ты нам яичко.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704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Итог занятия:</w:t>
      </w:r>
      <w:r w:rsidRPr="00CD7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Курочка, нам очень понравилось у вас в деревне, но пришло время возвращаться домой.</w:t>
      </w:r>
    </w:p>
    <w:p w:rsidR="00172FB2" w:rsidRPr="007F5A3B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Курочка: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за то, что вы были такие ловкие, смелые, сообразительные</w:t>
      </w:r>
      <w:r w:rsidR="00CD7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мы хотим подарить вам корзинку с яйцами</w:t>
      </w:r>
      <w:proofErr w:type="gramStart"/>
      <w:r w:rsidR="00CD7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D7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они не простые а золотые </w:t>
      </w:r>
      <w:r w:rsidR="00CD7045" w:rsidRPr="007F5A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 которых приготовлены</w:t>
      </w:r>
      <w:r w:rsidRPr="007F5A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для вас подарки</w:t>
      </w:r>
      <w:r w:rsidR="00CD7045" w:rsidRPr="007F5A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 w:rsidRPr="007F5A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скажем курочке и ее друзьям спасибо и до свидания.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 прощаются с курочкой и обитателями двора.</w:t>
      </w:r>
    </w:p>
    <w:p w:rsidR="00172FB2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="00CD7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занимайте свои места в автобусе. Возвращаемся в детский сад</w:t>
      </w:r>
      <w:proofErr w:type="gramStart"/>
      <w:r w:rsidR="00CD7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м</w:t>
      </w:r>
      <w:r w:rsidR="00CD7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узыкальное сопровождение «едут»</w:t>
      </w:r>
      <w:r w:rsidR="007F5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F5A3B" w:rsidRPr="007F5A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A3B" w:rsidRPr="004D4B0D">
        <w:rPr>
          <w:rFonts w:ascii="Times New Roman" w:eastAsia="Calibri" w:hAnsi="Times New Roman" w:cs="Times New Roman"/>
          <w:sz w:val="28"/>
          <w:szCs w:val="28"/>
        </w:rPr>
        <w:t xml:space="preserve">песенка «Вот мы в </w:t>
      </w:r>
      <w:proofErr w:type="spellStart"/>
      <w:r w:rsidR="007F5A3B" w:rsidRPr="004D4B0D">
        <w:rPr>
          <w:rFonts w:ascii="Times New Roman" w:eastAsia="Calibri" w:hAnsi="Times New Roman" w:cs="Times New Roman"/>
          <w:sz w:val="28"/>
          <w:szCs w:val="28"/>
        </w:rPr>
        <w:t>атобусе</w:t>
      </w:r>
      <w:proofErr w:type="spellEnd"/>
      <w:r w:rsidR="007F5A3B" w:rsidRPr="004D4B0D">
        <w:rPr>
          <w:rFonts w:ascii="Times New Roman" w:eastAsia="Calibri" w:hAnsi="Times New Roman" w:cs="Times New Roman"/>
          <w:sz w:val="28"/>
          <w:szCs w:val="28"/>
        </w:rPr>
        <w:t xml:space="preserve"> сидим …» Железновой</w:t>
      </w:r>
      <w:r w:rsidR="00CD7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D7045" w:rsidRDefault="00CD7045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а где мы сегодня были? Вам понравилось в гостях у курочки? А в какую игру играли? Вы были сегодня молодцы, правда, гости.</w:t>
      </w:r>
    </w:p>
    <w:p w:rsidR="004D4B0D" w:rsidRPr="004D4B0D" w:rsidRDefault="004D4B0D" w:rsidP="004D4B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proofErr w:type="spellStart"/>
      <w:r w:rsidRPr="004D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Самомассаж</w:t>
      </w:r>
      <w:proofErr w:type="spellEnd"/>
      <w:r w:rsidRPr="004D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</w:p>
    <w:p w:rsidR="004D4B0D" w:rsidRPr="004D4B0D" w:rsidRDefault="004D4B0D" w:rsidP="004D4B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Н</w:t>
      </w:r>
      <w:r w:rsidRPr="004D4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аша умная головка,</w:t>
      </w:r>
      <w:r w:rsidRPr="004D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Думала сегодня ловко (погладить себя по голове)</w:t>
      </w:r>
      <w:r w:rsidRPr="004D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Ушки все услышали (погладить ушки)</w:t>
      </w:r>
      <w:r w:rsidRPr="004D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Глазки посмотрели (поморгать глазками)</w:t>
      </w:r>
      <w:r w:rsidRPr="004D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Ручки все исполнили (погладить ладошки)</w:t>
      </w:r>
      <w:r w:rsidRPr="004D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4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ножки все шагали (погладить ножки).</w:t>
      </w:r>
    </w:p>
    <w:p w:rsidR="00CD7045" w:rsidRPr="007F5A3B" w:rsidRDefault="00CD7045" w:rsidP="00172FB2">
      <w:pPr>
        <w:spacing w:after="194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F5A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Давайте скажем нашим гостям до свидания.</w:t>
      </w:r>
    </w:p>
    <w:p w:rsidR="00172FB2" w:rsidRPr="00F72950" w:rsidRDefault="00172FB2" w:rsidP="00172FB2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теперь подходите ко мне посм</w:t>
      </w:r>
      <w:r w:rsidR="00CD70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отрим, что лежит в корзинке</w:t>
      </w: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9E5A8C" w:rsidRPr="00253C17" w:rsidRDefault="00172FB2" w:rsidP="00CD7045">
      <w:pPr>
        <w:spacing w:after="19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2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Рассматривают подарки.</w:t>
      </w:r>
    </w:p>
    <w:sectPr w:rsidR="009E5A8C" w:rsidRPr="00253C17" w:rsidSect="00CF4006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56833"/>
    <w:multiLevelType w:val="hybridMultilevel"/>
    <w:tmpl w:val="8AC2BC54"/>
    <w:lvl w:ilvl="0" w:tplc="5622D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B2D1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A2F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AEB9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C46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84E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C62D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A85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89C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72FB2"/>
    <w:rsid w:val="00077749"/>
    <w:rsid w:val="000E5287"/>
    <w:rsid w:val="00117281"/>
    <w:rsid w:val="00172FB2"/>
    <w:rsid w:val="00253C17"/>
    <w:rsid w:val="00340632"/>
    <w:rsid w:val="003B50FF"/>
    <w:rsid w:val="003E31FC"/>
    <w:rsid w:val="004A18E1"/>
    <w:rsid w:val="004D4B0D"/>
    <w:rsid w:val="00521F93"/>
    <w:rsid w:val="0063245F"/>
    <w:rsid w:val="00726702"/>
    <w:rsid w:val="007F5A3B"/>
    <w:rsid w:val="009476B1"/>
    <w:rsid w:val="00953743"/>
    <w:rsid w:val="009A017D"/>
    <w:rsid w:val="009E5A8C"/>
    <w:rsid w:val="00AD7E4A"/>
    <w:rsid w:val="00B61E79"/>
    <w:rsid w:val="00C52FDB"/>
    <w:rsid w:val="00CD7045"/>
    <w:rsid w:val="00CE584E"/>
    <w:rsid w:val="00CF4006"/>
    <w:rsid w:val="00DF469C"/>
    <w:rsid w:val="00E31849"/>
    <w:rsid w:val="00E80966"/>
    <w:rsid w:val="00F9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5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52FDB"/>
  </w:style>
  <w:style w:type="character" w:customStyle="1" w:styleId="c2">
    <w:name w:val="c2"/>
    <w:basedOn w:val="a0"/>
    <w:rsid w:val="00C52FDB"/>
  </w:style>
  <w:style w:type="character" w:customStyle="1" w:styleId="c7">
    <w:name w:val="c7"/>
    <w:basedOn w:val="a0"/>
    <w:rsid w:val="00C52FDB"/>
  </w:style>
  <w:style w:type="character" w:customStyle="1" w:styleId="c4">
    <w:name w:val="c4"/>
    <w:basedOn w:val="a0"/>
    <w:rsid w:val="00117281"/>
  </w:style>
  <w:style w:type="paragraph" w:customStyle="1" w:styleId="c6">
    <w:name w:val="c6"/>
    <w:basedOn w:val="a"/>
    <w:rsid w:val="0011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7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2025-01-29T02:42:00Z</cp:lastPrinted>
  <dcterms:created xsi:type="dcterms:W3CDTF">2025-01-16T09:34:00Z</dcterms:created>
  <dcterms:modified xsi:type="dcterms:W3CDTF">2025-01-30T10:00:00Z</dcterms:modified>
</cp:coreProperties>
</file>