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609E" w14:textId="50F98B29" w:rsidR="00AF11EF" w:rsidRPr="00AF11EF" w:rsidRDefault="00AF11EF" w:rsidP="00AF11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1EF">
        <w:rPr>
          <w:rFonts w:ascii="Times New Roman" w:hAnsi="Times New Roman" w:cs="Times New Roman"/>
          <w:b/>
          <w:bCs/>
          <w:sz w:val="24"/>
          <w:szCs w:val="24"/>
        </w:rPr>
        <w:t>Педагогический проект</w:t>
      </w:r>
      <w:bookmarkStart w:id="0" w:name="_Hlk12920154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1EF">
        <w:rPr>
          <w:rFonts w:ascii="Times New Roman" w:hAnsi="Times New Roman" w:cs="Times New Roman"/>
          <w:b/>
          <w:bCs/>
          <w:sz w:val="24"/>
          <w:szCs w:val="24"/>
        </w:rPr>
        <w:t>«Международный день родного языка для дошкольников»</w:t>
      </w:r>
    </w:p>
    <w:bookmarkEnd w:id="0"/>
    <w:p w14:paraId="43630A57" w14:textId="77777777" w:rsidR="00AF11EF" w:rsidRDefault="00AF11EF" w:rsidP="00AF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Аксёнова Татьяна Николаевна</w:t>
      </w:r>
    </w:p>
    <w:p w14:paraId="6FB85883" w14:textId="5DCAAD31" w:rsidR="00FA4A14" w:rsidRDefault="00430C62" w:rsidP="00AF1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«Пушинка» п</w:t>
      </w:r>
      <w:r w:rsidR="00AF11EF">
        <w:rPr>
          <w:rFonts w:ascii="Times New Roman" w:hAnsi="Times New Roman" w:cs="Times New Roman"/>
          <w:sz w:val="24"/>
          <w:szCs w:val="24"/>
        </w:rPr>
        <w:t>осёлка</w:t>
      </w:r>
      <w:r>
        <w:rPr>
          <w:rFonts w:ascii="Times New Roman" w:hAnsi="Times New Roman" w:cs="Times New Roman"/>
          <w:sz w:val="24"/>
          <w:szCs w:val="24"/>
        </w:rPr>
        <w:t xml:space="preserve"> Армань»</w:t>
      </w:r>
      <w:r w:rsidR="00AF11EF">
        <w:rPr>
          <w:rFonts w:ascii="Times New Roman" w:hAnsi="Times New Roman" w:cs="Times New Roman"/>
          <w:sz w:val="24"/>
          <w:szCs w:val="24"/>
        </w:rPr>
        <w:t xml:space="preserve"> (МБДОУ «Д/с «Пушинка» п. Армань»)</w:t>
      </w:r>
    </w:p>
    <w:p w14:paraId="640C207C" w14:textId="48B55414" w:rsidR="005B3F61" w:rsidRPr="00AF11EF" w:rsidRDefault="00AF11EF" w:rsidP="00E45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читель-логопед</w:t>
      </w:r>
    </w:p>
    <w:p w14:paraId="6B19456A" w14:textId="27BBA094" w:rsidR="000D4774" w:rsidRDefault="000D4774" w:rsidP="00E452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Методический паспорт проекта.</w:t>
      </w:r>
    </w:p>
    <w:p w14:paraId="4A81BD02" w14:textId="1A842E1D" w:rsidR="00E452D0" w:rsidRPr="003B241B" w:rsidRDefault="00E452D0" w:rsidP="00E452D0">
      <w:pPr>
        <w:rPr>
          <w:rFonts w:ascii="Times New Roman" w:hAnsi="Times New Roman" w:cs="Times New Roman"/>
          <w:sz w:val="24"/>
          <w:szCs w:val="24"/>
        </w:rPr>
      </w:pPr>
      <w:r w:rsidRPr="00E452D0">
        <w:rPr>
          <w:rFonts w:ascii="Times New Roman" w:hAnsi="Times New Roman" w:cs="Times New Roman"/>
          <w:b/>
          <w:bCs/>
          <w:sz w:val="24"/>
          <w:szCs w:val="24"/>
        </w:rPr>
        <w:t>Тема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3F61" w:rsidRPr="005B3F61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5B3F61" w:rsidRPr="005B3F61">
        <w:rPr>
          <w:rFonts w:ascii="Times New Roman" w:hAnsi="Times New Roman" w:cs="Times New Roman"/>
          <w:sz w:val="24"/>
          <w:szCs w:val="24"/>
        </w:rPr>
        <w:t>«Международный день родного языка для дошкольников»</w:t>
      </w:r>
    </w:p>
    <w:p w14:paraId="74F8720D" w14:textId="69388E96" w:rsidR="00E452D0" w:rsidRDefault="00E452D0" w:rsidP="00E452D0">
      <w:pPr>
        <w:rPr>
          <w:rFonts w:ascii="Times New Roman" w:hAnsi="Times New Roman" w:cs="Times New Roman"/>
          <w:sz w:val="24"/>
          <w:szCs w:val="24"/>
        </w:rPr>
      </w:pPr>
      <w:r w:rsidRPr="00E452D0">
        <w:rPr>
          <w:rFonts w:ascii="Times New Roman" w:hAnsi="Times New Roman" w:cs="Times New Roman"/>
          <w:b/>
          <w:bCs/>
          <w:sz w:val="24"/>
          <w:szCs w:val="24"/>
        </w:rPr>
        <w:t>Тип: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F61">
        <w:rPr>
          <w:rFonts w:ascii="Times New Roman" w:hAnsi="Times New Roman" w:cs="Times New Roman"/>
          <w:sz w:val="24"/>
          <w:szCs w:val="24"/>
        </w:rPr>
        <w:t>творческий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A63EF" w14:textId="3E4F80ED" w:rsidR="00E452D0" w:rsidRDefault="00E452D0" w:rsidP="00E452D0">
      <w:pPr>
        <w:rPr>
          <w:rFonts w:ascii="Times New Roman" w:hAnsi="Times New Roman" w:cs="Times New Roman"/>
          <w:sz w:val="24"/>
          <w:szCs w:val="24"/>
        </w:rPr>
      </w:pPr>
      <w:r w:rsidRPr="00E452D0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F61">
        <w:rPr>
          <w:rFonts w:ascii="Times New Roman" w:hAnsi="Times New Roman" w:cs="Times New Roman"/>
          <w:sz w:val="24"/>
          <w:szCs w:val="24"/>
        </w:rPr>
        <w:t>краткосрочный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6B7BF" w14:textId="19E38AFB" w:rsidR="00E452D0" w:rsidRDefault="00E452D0" w:rsidP="00E452D0">
      <w:pPr>
        <w:rPr>
          <w:rFonts w:ascii="Times New Roman" w:hAnsi="Times New Roman" w:cs="Times New Roman"/>
          <w:sz w:val="24"/>
          <w:szCs w:val="24"/>
        </w:rPr>
      </w:pPr>
      <w:r w:rsidRPr="00E452D0">
        <w:rPr>
          <w:rFonts w:ascii="Times New Roman" w:hAnsi="Times New Roman" w:cs="Times New Roman"/>
          <w:b/>
          <w:bCs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sz w:val="24"/>
          <w:szCs w:val="24"/>
        </w:rPr>
        <w:t>: с 1</w:t>
      </w:r>
      <w:r w:rsidR="002C0F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7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17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79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C0F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F1B5440" w14:textId="65923B7D" w:rsidR="00E452D0" w:rsidRDefault="00E452D0" w:rsidP="00E452D0">
      <w:pPr>
        <w:rPr>
          <w:rFonts w:ascii="Times New Roman" w:hAnsi="Times New Roman" w:cs="Times New Roman"/>
          <w:sz w:val="24"/>
          <w:szCs w:val="24"/>
        </w:rPr>
      </w:pPr>
      <w:r w:rsidRPr="00E452D0">
        <w:rPr>
          <w:rFonts w:ascii="Times New Roman" w:hAnsi="Times New Roman" w:cs="Times New Roman"/>
          <w:b/>
          <w:bCs/>
          <w:sz w:val="24"/>
          <w:szCs w:val="24"/>
        </w:rPr>
        <w:t>Руководитель проекта</w:t>
      </w:r>
      <w:r>
        <w:rPr>
          <w:rFonts w:ascii="Times New Roman" w:hAnsi="Times New Roman" w:cs="Times New Roman"/>
          <w:sz w:val="24"/>
          <w:szCs w:val="24"/>
        </w:rPr>
        <w:t>: учитель-логопед первой квалификационной категории Аксёнова Татьяна Николаевна.</w:t>
      </w:r>
    </w:p>
    <w:p w14:paraId="076B0767" w14:textId="1461CDBE" w:rsidR="003B241B" w:rsidRDefault="00E452D0" w:rsidP="00E452D0">
      <w:pPr>
        <w:rPr>
          <w:rFonts w:ascii="Times New Roman" w:hAnsi="Times New Roman" w:cs="Times New Roman"/>
          <w:sz w:val="24"/>
          <w:szCs w:val="24"/>
        </w:rPr>
      </w:pPr>
      <w:r w:rsidRPr="00E452D0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D4774">
        <w:rPr>
          <w:rFonts w:ascii="Times New Roman" w:hAnsi="Times New Roman" w:cs="Times New Roman"/>
          <w:sz w:val="24"/>
          <w:szCs w:val="24"/>
        </w:rPr>
        <w:t xml:space="preserve">дети 5-7 лет, </w:t>
      </w:r>
      <w:r w:rsidR="002C0F79">
        <w:rPr>
          <w:rFonts w:ascii="Times New Roman" w:hAnsi="Times New Roman" w:cs="Times New Roman"/>
          <w:sz w:val="24"/>
          <w:szCs w:val="24"/>
        </w:rPr>
        <w:t xml:space="preserve">старшей разновозрастной группы </w:t>
      </w:r>
      <w:r w:rsidR="000D4774">
        <w:rPr>
          <w:rFonts w:ascii="Times New Roman" w:hAnsi="Times New Roman" w:cs="Times New Roman"/>
          <w:sz w:val="24"/>
          <w:szCs w:val="24"/>
        </w:rPr>
        <w:t xml:space="preserve">МБДОУ «Детский сад «Пушинка» п. Армань», родители воспитанников,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="000D4774">
        <w:rPr>
          <w:rFonts w:ascii="Times New Roman" w:hAnsi="Times New Roman" w:cs="Times New Roman"/>
          <w:sz w:val="24"/>
          <w:szCs w:val="24"/>
        </w:rPr>
        <w:t>, воспитывающие детей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E3A22" w14:textId="35650146" w:rsidR="000D4774" w:rsidRDefault="000D4774" w:rsidP="00E452D0">
      <w:pPr>
        <w:rPr>
          <w:rFonts w:ascii="Times New Roman" w:hAnsi="Times New Roman" w:cs="Times New Roman"/>
          <w:sz w:val="24"/>
          <w:szCs w:val="24"/>
        </w:rPr>
      </w:pPr>
      <w:r w:rsidRPr="000D477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87ECC1" w14:textId="0A858B31" w:rsidR="00EA69B1" w:rsidRDefault="00EA69B1" w:rsidP="00AF11EF">
      <w:pPr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 xml:space="preserve">21 февраля – Международный день родного языка! Он был учреждён в 1999 году. У каждого народа есть свои особенности, традиции, культура. Всё это отличает каждый народ друг от друга. В 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 Обычно первый язык, на котором учится говорить человек — родной язык. На нем говорят, пишут письма, стихи, поют песни. Нас учили говорить на нём родные люди, на нём мы думаем. Правильно говорить и писать на родном языке значит уметь размышлять и выражать свои мысли. Поэтому родной язык надо знать и беречь. </w:t>
      </w:r>
    </w:p>
    <w:p w14:paraId="0BD99441" w14:textId="1DB699FE" w:rsidR="003B241B" w:rsidRDefault="003B241B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создан для того, чтобы в совместной деятельности учителя-логопеда, педагогов и родителей</w:t>
      </w:r>
      <w:r w:rsidR="00EA69B1">
        <w:rPr>
          <w:rFonts w:ascii="Times New Roman" w:hAnsi="Times New Roman" w:cs="Times New Roman"/>
          <w:sz w:val="24"/>
          <w:szCs w:val="24"/>
        </w:rPr>
        <w:t xml:space="preserve"> сф</w:t>
      </w:r>
      <w:r w:rsidR="00EA69B1" w:rsidRPr="00EA69B1">
        <w:rPr>
          <w:rFonts w:ascii="Times New Roman" w:hAnsi="Times New Roman" w:cs="Times New Roman"/>
          <w:sz w:val="24"/>
          <w:szCs w:val="24"/>
        </w:rPr>
        <w:t>ормировать понятие «родной язык»</w:t>
      </w:r>
      <w:r w:rsidR="00EA69B1">
        <w:rPr>
          <w:rFonts w:ascii="Times New Roman" w:hAnsi="Times New Roman" w:cs="Times New Roman"/>
          <w:sz w:val="24"/>
          <w:szCs w:val="24"/>
        </w:rPr>
        <w:t>, р</w:t>
      </w:r>
      <w:r w:rsidR="00EA69B1" w:rsidRPr="00EA69B1">
        <w:rPr>
          <w:rFonts w:ascii="Times New Roman" w:hAnsi="Times New Roman" w:cs="Times New Roman"/>
          <w:sz w:val="24"/>
          <w:szCs w:val="24"/>
        </w:rPr>
        <w:t>асшир</w:t>
      </w:r>
      <w:r w:rsidR="00EA69B1">
        <w:rPr>
          <w:rFonts w:ascii="Times New Roman" w:hAnsi="Times New Roman" w:cs="Times New Roman"/>
          <w:sz w:val="24"/>
          <w:szCs w:val="24"/>
        </w:rPr>
        <w:t>и</w:t>
      </w:r>
      <w:r w:rsidR="00EA69B1" w:rsidRPr="00EA69B1">
        <w:rPr>
          <w:rFonts w:ascii="Times New Roman" w:hAnsi="Times New Roman" w:cs="Times New Roman"/>
          <w:sz w:val="24"/>
          <w:szCs w:val="24"/>
        </w:rPr>
        <w:t>ть понимание особенностей родного языка и его значения в общении люде</w:t>
      </w:r>
      <w:r w:rsidR="00EA69B1">
        <w:rPr>
          <w:rFonts w:ascii="Times New Roman" w:hAnsi="Times New Roman" w:cs="Times New Roman"/>
          <w:sz w:val="24"/>
          <w:szCs w:val="24"/>
        </w:rPr>
        <w:t>й, прививать любовь к народным праздникам, развивать патриотизм.</w:t>
      </w:r>
    </w:p>
    <w:p w14:paraId="262E3739" w14:textId="3869725F" w:rsidR="003B241B" w:rsidRDefault="003B241B" w:rsidP="00AF11EF">
      <w:pPr>
        <w:rPr>
          <w:rFonts w:ascii="Times New Roman" w:hAnsi="Times New Roman" w:cs="Times New Roman"/>
          <w:sz w:val="24"/>
          <w:szCs w:val="24"/>
        </w:rPr>
      </w:pPr>
      <w:r w:rsidRPr="006F4F66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  <w:r>
        <w:rPr>
          <w:rFonts w:ascii="Times New Roman" w:hAnsi="Times New Roman" w:cs="Times New Roman"/>
          <w:sz w:val="24"/>
          <w:szCs w:val="24"/>
        </w:rPr>
        <w:t xml:space="preserve"> В сложившейся </w:t>
      </w:r>
      <w:r w:rsidR="00EA69B1">
        <w:rPr>
          <w:rFonts w:ascii="Times New Roman" w:hAnsi="Times New Roman" w:cs="Times New Roman"/>
          <w:sz w:val="24"/>
          <w:szCs w:val="24"/>
        </w:rPr>
        <w:t>ситуации в мире, процветанием нацизма назрела необходимость поднимать дух патриотизма. Делать это надо, начиная с самого детства. С таких простых форм донесения информации до детей как национальные праздники, в которых всё пропитано культурой, любовью к своей стране. Дети должны быть горды за свою страну, свой народ и родной язык. Международный день родного языка один из таких праздников.</w:t>
      </w:r>
    </w:p>
    <w:p w14:paraId="620CD2B4" w14:textId="38E53132" w:rsidR="006F4F66" w:rsidRDefault="006F4F66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F66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F4F66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69B1" w:rsidRPr="00EA69B1">
        <w:rPr>
          <w:rFonts w:ascii="Times New Roman" w:hAnsi="Times New Roman" w:cs="Times New Roman"/>
          <w:sz w:val="24"/>
          <w:szCs w:val="24"/>
        </w:rPr>
        <w:t>знакомство детей с «Международным днём родного языка». Обогащение духовного мира детей через различные виды деятельности, формирование у детей своего отношения к международному дню родного языка.</w:t>
      </w:r>
    </w:p>
    <w:p w14:paraId="446A152D" w14:textId="3317889F" w:rsidR="0055603C" w:rsidRDefault="006F4F66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D75417" w14:textId="77777777" w:rsidR="00EA69B1" w:rsidRPr="00EA69B1" w:rsidRDefault="00EA69B1" w:rsidP="00EA69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A69B1">
        <w:rPr>
          <w:rFonts w:ascii="Times New Roman" w:hAnsi="Times New Roman" w:cs="Times New Roman"/>
          <w:b/>
          <w:bCs/>
          <w:sz w:val="24"/>
          <w:szCs w:val="24"/>
        </w:rPr>
        <w:t>1)Образовательные:</w:t>
      </w:r>
    </w:p>
    <w:p w14:paraId="36C1CEB2" w14:textId="77777777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 xml:space="preserve">   1. </w:t>
      </w:r>
      <w:bookmarkStart w:id="1" w:name="_Hlk129520114"/>
      <w:r w:rsidRPr="00EA69B1">
        <w:rPr>
          <w:rFonts w:ascii="Times New Roman" w:hAnsi="Times New Roman" w:cs="Times New Roman"/>
          <w:sz w:val="24"/>
          <w:szCs w:val="24"/>
        </w:rPr>
        <w:t>Формировать понятие «родной язык»</w:t>
      </w:r>
    </w:p>
    <w:p w14:paraId="4423626C" w14:textId="77777777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  2. Расширять понимание особенностей родного языка и его значения в общении людей</w:t>
      </w:r>
    </w:p>
    <w:p w14:paraId="1C83A852" w14:textId="77777777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  3. Обогащать словарный запас детей загадками, пословицами, поговорками</w:t>
      </w:r>
    </w:p>
    <w:bookmarkEnd w:id="1"/>
    <w:p w14:paraId="01DD1887" w14:textId="77777777" w:rsidR="00EA69B1" w:rsidRPr="00EA69B1" w:rsidRDefault="00EA69B1" w:rsidP="00EA69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A69B1">
        <w:rPr>
          <w:rFonts w:ascii="Times New Roman" w:hAnsi="Times New Roman" w:cs="Times New Roman"/>
          <w:b/>
          <w:bCs/>
          <w:sz w:val="24"/>
          <w:szCs w:val="24"/>
        </w:rPr>
        <w:t>2)Развивающие:</w:t>
      </w:r>
    </w:p>
    <w:p w14:paraId="1A029224" w14:textId="3C5A51F8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  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B1">
        <w:rPr>
          <w:rFonts w:ascii="Times New Roman" w:hAnsi="Times New Roman" w:cs="Times New Roman"/>
          <w:sz w:val="24"/>
          <w:szCs w:val="24"/>
        </w:rPr>
        <w:t>Закреплять умение понимать слово «Родина».</w:t>
      </w:r>
    </w:p>
    <w:p w14:paraId="6FAD312A" w14:textId="70075E33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  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B1">
        <w:rPr>
          <w:rFonts w:ascii="Times New Roman" w:hAnsi="Times New Roman" w:cs="Times New Roman"/>
          <w:sz w:val="24"/>
          <w:szCs w:val="24"/>
        </w:rPr>
        <w:t>Упражнять в образовании существительных с помощью суффикса –</w:t>
      </w:r>
      <w:proofErr w:type="spellStart"/>
      <w:r w:rsidRPr="00EA69B1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EA69B1">
        <w:rPr>
          <w:rFonts w:ascii="Times New Roman" w:hAnsi="Times New Roman" w:cs="Times New Roman"/>
          <w:sz w:val="24"/>
          <w:szCs w:val="24"/>
        </w:rPr>
        <w:t>, понимании смысла пословиц, разгадывании загадок.</w:t>
      </w:r>
    </w:p>
    <w:p w14:paraId="6244110A" w14:textId="6703D593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69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B1">
        <w:rPr>
          <w:rFonts w:ascii="Times New Roman" w:hAnsi="Times New Roman" w:cs="Times New Roman"/>
          <w:sz w:val="24"/>
          <w:szCs w:val="24"/>
        </w:rPr>
        <w:t>Формировать у детей навыки культуры слушателя и исполнителя, любознательность, активность, самостоятельность  </w:t>
      </w:r>
    </w:p>
    <w:p w14:paraId="684EA557" w14:textId="77777777" w:rsidR="00EA69B1" w:rsidRPr="00EA69B1" w:rsidRDefault="00EA69B1" w:rsidP="00EA69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A69B1">
        <w:rPr>
          <w:rFonts w:ascii="Times New Roman" w:hAnsi="Times New Roman" w:cs="Times New Roman"/>
          <w:b/>
          <w:bCs/>
          <w:sz w:val="24"/>
          <w:szCs w:val="24"/>
        </w:rPr>
        <w:t>3)Воспитательные:</w:t>
      </w:r>
    </w:p>
    <w:p w14:paraId="2C29EC59" w14:textId="4D6CEA71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 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B1">
        <w:rPr>
          <w:rFonts w:ascii="Times New Roman" w:hAnsi="Times New Roman" w:cs="Times New Roman"/>
          <w:sz w:val="24"/>
          <w:szCs w:val="24"/>
        </w:rPr>
        <w:t>Воспитывать у детей чувство патриотизма, гордость, за свою страну, свой народ и родной язык.</w:t>
      </w:r>
    </w:p>
    <w:p w14:paraId="5F5CE1D4" w14:textId="666AC977" w:rsidR="00EA69B1" w:rsidRP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B1">
        <w:rPr>
          <w:rFonts w:ascii="Times New Roman" w:hAnsi="Times New Roman" w:cs="Times New Roman"/>
          <w:sz w:val="24"/>
          <w:szCs w:val="24"/>
        </w:rPr>
        <w:t>Содействовать становлению толерантности к представителям других национальностей, к их языку, культуре, чувства сопричастности к всенародным торжествам</w:t>
      </w:r>
    </w:p>
    <w:p w14:paraId="67340270" w14:textId="40557DBB" w:rsidR="00EA69B1" w:rsidRDefault="00EA69B1" w:rsidP="00EA6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9B1">
        <w:rPr>
          <w:rFonts w:ascii="Times New Roman" w:hAnsi="Times New Roman" w:cs="Times New Roman"/>
          <w:sz w:val="24"/>
          <w:szCs w:val="24"/>
        </w:rPr>
        <w:t>  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9B1">
        <w:rPr>
          <w:rFonts w:ascii="Times New Roman" w:hAnsi="Times New Roman" w:cs="Times New Roman"/>
          <w:sz w:val="24"/>
          <w:szCs w:val="24"/>
        </w:rPr>
        <w:t>Привлекать детей к групповой форме взаимодействия, воспитывать чувство ответственности, взаимопомощи.</w:t>
      </w:r>
    </w:p>
    <w:p w14:paraId="06C74738" w14:textId="26368E96" w:rsidR="008A729C" w:rsidRDefault="008A729C" w:rsidP="006A3D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729C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 проекта заключается в </w:t>
      </w:r>
      <w:r w:rsidR="006A3DB0">
        <w:rPr>
          <w:rFonts w:ascii="Times New Roman" w:hAnsi="Times New Roman" w:cs="Times New Roman"/>
          <w:sz w:val="24"/>
          <w:szCs w:val="24"/>
        </w:rPr>
        <w:t>воспитании в детях патриотизма, чувства гордости</w:t>
      </w:r>
      <w:r w:rsidR="006A3DB0" w:rsidRPr="006A3DB0">
        <w:rPr>
          <w:rFonts w:ascii="Times New Roman" w:hAnsi="Times New Roman" w:cs="Times New Roman"/>
          <w:sz w:val="24"/>
          <w:szCs w:val="24"/>
        </w:rPr>
        <w:t xml:space="preserve"> </w:t>
      </w:r>
      <w:r w:rsidR="006A3DB0" w:rsidRPr="00EA69B1">
        <w:rPr>
          <w:rFonts w:ascii="Times New Roman" w:hAnsi="Times New Roman" w:cs="Times New Roman"/>
          <w:sz w:val="24"/>
          <w:szCs w:val="24"/>
        </w:rPr>
        <w:t>за свою страну, свой народ и родной язык.</w:t>
      </w:r>
    </w:p>
    <w:p w14:paraId="180B4E5C" w14:textId="073FC38F" w:rsidR="008A729C" w:rsidRDefault="008A729C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729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3DB0">
        <w:rPr>
          <w:rFonts w:ascii="Times New Roman" w:hAnsi="Times New Roman" w:cs="Times New Roman"/>
          <w:sz w:val="24"/>
          <w:szCs w:val="24"/>
        </w:rPr>
        <w:t>По окончании проекта дети должны понять важность любви к своей родине, родному языку, уважении ко всем людям разных национальностей, толерантному отношению к ним.</w:t>
      </w:r>
    </w:p>
    <w:p w14:paraId="405177C3" w14:textId="4B410423" w:rsidR="008A729C" w:rsidRDefault="008A729C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A729C">
        <w:rPr>
          <w:rFonts w:ascii="Times New Roman" w:hAnsi="Times New Roman" w:cs="Times New Roman"/>
          <w:b/>
          <w:bCs/>
          <w:sz w:val="24"/>
          <w:szCs w:val="24"/>
        </w:rPr>
        <w:t>Принципы проекта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89BC4" w14:textId="18A5ECB4" w:rsidR="008A729C" w:rsidRDefault="008A729C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слаженная совместная работа.</w:t>
      </w:r>
    </w:p>
    <w:p w14:paraId="3076868A" w14:textId="4CCBC634" w:rsidR="008A729C" w:rsidRDefault="008A729C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единые требования.</w:t>
      </w:r>
    </w:p>
    <w:p w14:paraId="0B11C9B4" w14:textId="0765F321" w:rsidR="00E33002" w:rsidRDefault="00E33002" w:rsidP="00E77BE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3002">
        <w:rPr>
          <w:rFonts w:ascii="Times New Roman" w:hAnsi="Times New Roman" w:cs="Times New Roman"/>
          <w:bCs/>
          <w:sz w:val="24"/>
          <w:szCs w:val="24"/>
        </w:rPr>
        <w:t>учёт возрастных и психологических особенностей обучающихся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2CDFB9" w14:textId="74F42F3E" w:rsidR="00A35186" w:rsidRDefault="00A35186" w:rsidP="00E77BE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3002">
        <w:rPr>
          <w:rFonts w:ascii="Times New Roman" w:hAnsi="Times New Roman" w:cs="Times New Roman"/>
          <w:bCs/>
          <w:sz w:val="24"/>
          <w:szCs w:val="24"/>
        </w:rPr>
        <w:t>гармоничное использование разнообразных средств обучения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F079D" w14:textId="343DF907" w:rsidR="00A35186" w:rsidRPr="00E33002" w:rsidRDefault="00A35186" w:rsidP="00E77BE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3002">
        <w:rPr>
          <w:rFonts w:ascii="Times New Roman" w:hAnsi="Times New Roman" w:cs="Times New Roman"/>
          <w:bCs/>
          <w:sz w:val="24"/>
          <w:szCs w:val="24"/>
        </w:rPr>
        <w:t xml:space="preserve">учёт дидактических целей и принципов дидактики </w:t>
      </w:r>
    </w:p>
    <w:p w14:paraId="3D93BD28" w14:textId="46D14BB7" w:rsidR="00A35186" w:rsidRPr="00E33002" w:rsidRDefault="00A35186" w:rsidP="00E77BE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33002">
        <w:rPr>
          <w:rFonts w:ascii="Times New Roman" w:hAnsi="Times New Roman" w:cs="Times New Roman"/>
          <w:bCs/>
          <w:sz w:val="24"/>
          <w:szCs w:val="24"/>
        </w:rPr>
        <w:t>сотворчество педагога и обучающегося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12B1B6" w14:textId="33691597" w:rsidR="00E33002" w:rsidRDefault="00E33002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3002">
        <w:rPr>
          <w:rFonts w:ascii="Times New Roman" w:hAnsi="Times New Roman" w:cs="Times New Roman"/>
          <w:b/>
          <w:bCs/>
          <w:sz w:val="24"/>
          <w:szCs w:val="24"/>
        </w:rPr>
        <w:t>Методы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02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B7451" w14:textId="28C36DF0" w:rsidR="00E33002" w:rsidRPr="00E33002" w:rsidRDefault="00752396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33002" w:rsidRPr="00E33002">
        <w:rPr>
          <w:rFonts w:ascii="Times New Roman" w:hAnsi="Times New Roman" w:cs="Times New Roman"/>
          <w:b/>
          <w:sz w:val="24"/>
          <w:szCs w:val="24"/>
        </w:rPr>
        <w:t>Метод демонстрации</w:t>
      </w:r>
      <w:r w:rsidR="00E33002" w:rsidRPr="00E33002">
        <w:rPr>
          <w:rFonts w:ascii="Times New Roman" w:hAnsi="Times New Roman" w:cs="Times New Roman"/>
          <w:bCs/>
          <w:sz w:val="24"/>
          <w:szCs w:val="24"/>
        </w:rPr>
        <w:t>, включает различные приёмы:</w:t>
      </w:r>
    </w:p>
    <w:p w14:paraId="09EDCB5D" w14:textId="7AD24E52" w:rsidR="00E33002" w:rsidRPr="00E33002" w:rsidRDefault="006A3DB0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E33002" w:rsidRPr="00E33002">
        <w:rPr>
          <w:rFonts w:ascii="Times New Roman" w:hAnsi="Times New Roman" w:cs="Times New Roman"/>
          <w:bCs/>
          <w:sz w:val="24"/>
          <w:szCs w:val="24"/>
        </w:rPr>
        <w:t xml:space="preserve">Показ </w:t>
      </w:r>
      <w:r>
        <w:rPr>
          <w:rFonts w:ascii="Times New Roman" w:hAnsi="Times New Roman" w:cs="Times New Roman"/>
          <w:bCs/>
          <w:sz w:val="24"/>
          <w:szCs w:val="24"/>
        </w:rPr>
        <w:t>глобуса</w:t>
      </w:r>
    </w:p>
    <w:p w14:paraId="029F75E5" w14:textId="27D98945" w:rsidR="00E33002" w:rsidRDefault="00752396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E33002" w:rsidRPr="00E33002">
        <w:rPr>
          <w:rFonts w:ascii="Times New Roman" w:hAnsi="Times New Roman" w:cs="Times New Roman"/>
          <w:bCs/>
          <w:sz w:val="24"/>
          <w:szCs w:val="24"/>
        </w:rPr>
        <w:t xml:space="preserve">) Демонстрация </w:t>
      </w:r>
      <w:r w:rsidR="006A3DB0">
        <w:rPr>
          <w:rFonts w:ascii="Times New Roman" w:hAnsi="Times New Roman" w:cs="Times New Roman"/>
          <w:bCs/>
          <w:sz w:val="24"/>
          <w:szCs w:val="24"/>
        </w:rPr>
        <w:t>иллюстраций людей в разных национальных костюмах.</w:t>
      </w:r>
    </w:p>
    <w:p w14:paraId="08AB87AF" w14:textId="3B473B42" w:rsidR="00752396" w:rsidRPr="00E33002" w:rsidRDefault="006A3DB0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5239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52396" w:rsidRPr="00E33002">
        <w:rPr>
          <w:rFonts w:ascii="Times New Roman" w:hAnsi="Times New Roman" w:cs="Times New Roman"/>
          <w:bCs/>
          <w:sz w:val="24"/>
          <w:szCs w:val="24"/>
        </w:rPr>
        <w:t xml:space="preserve">Использование ТСО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752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проигрывание песни</w:t>
      </w:r>
      <w:r w:rsidR="007523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9189D7" w14:textId="537205FA" w:rsidR="00E33002" w:rsidRPr="00E33002" w:rsidRDefault="00E33002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33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Словесные методы и приёмы</w:t>
      </w:r>
      <w:r w:rsidRPr="00E330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43BD06" w14:textId="002E2A92" w:rsidR="00752396" w:rsidRDefault="006A3DB0" w:rsidP="00E77BE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Рассказ о празднике</w:t>
      </w:r>
      <w:r w:rsidR="00752396">
        <w:rPr>
          <w:rFonts w:ascii="Times New Roman" w:hAnsi="Times New Roman" w:cs="Times New Roman"/>
          <w:bCs/>
          <w:sz w:val="24"/>
          <w:szCs w:val="24"/>
        </w:rPr>
        <w:t>.</w:t>
      </w:r>
      <w:r w:rsidR="00E33002" w:rsidRPr="00E33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Загадывание загадок. Проговаривание пословиц и поговорок. Разучивание стихотворений. Разучивание игры.</w:t>
      </w:r>
    </w:p>
    <w:p w14:paraId="49C9E781" w14:textId="1E25283D" w:rsidR="00E33002" w:rsidRPr="00E33002" w:rsidRDefault="00E33002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3300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 Практические методы</w:t>
      </w:r>
      <w:r w:rsidRPr="00E330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36439D" w14:textId="75FF4354" w:rsidR="00E33002" w:rsidRPr="00E33002" w:rsidRDefault="00E33002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33002">
        <w:rPr>
          <w:rFonts w:ascii="Times New Roman" w:hAnsi="Times New Roman" w:cs="Times New Roman"/>
          <w:b/>
          <w:sz w:val="24"/>
          <w:szCs w:val="24"/>
        </w:rPr>
        <w:t>Метод игры</w:t>
      </w:r>
      <w:r w:rsidRPr="00E3300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A3DB0">
        <w:rPr>
          <w:rFonts w:ascii="Times New Roman" w:hAnsi="Times New Roman" w:cs="Times New Roman"/>
          <w:bCs/>
          <w:sz w:val="24"/>
          <w:szCs w:val="24"/>
        </w:rPr>
        <w:t>коммуникативная игра, дидактическая игра.</w:t>
      </w:r>
    </w:p>
    <w:p w14:paraId="616E12A0" w14:textId="6AFFD5FB" w:rsidR="00E33002" w:rsidRPr="00A35186" w:rsidRDefault="00E33002" w:rsidP="00E77BE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33002">
        <w:rPr>
          <w:rFonts w:ascii="Times New Roman" w:hAnsi="Times New Roman" w:cs="Times New Roman"/>
          <w:b/>
          <w:sz w:val="24"/>
          <w:szCs w:val="24"/>
        </w:rPr>
        <w:t>Метод практических работ</w:t>
      </w:r>
      <w:r w:rsidRPr="00E33002">
        <w:rPr>
          <w:rFonts w:ascii="Times New Roman" w:hAnsi="Times New Roman" w:cs="Times New Roman"/>
          <w:bCs/>
          <w:sz w:val="24"/>
          <w:szCs w:val="24"/>
        </w:rPr>
        <w:t xml:space="preserve"> – полученные знания применить в практике</w:t>
      </w:r>
      <w:r w:rsidR="00A351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3DB0">
        <w:rPr>
          <w:rFonts w:ascii="Times New Roman" w:hAnsi="Times New Roman" w:cs="Times New Roman"/>
          <w:bCs/>
          <w:sz w:val="24"/>
          <w:szCs w:val="24"/>
        </w:rPr>
        <w:t>Выученные стиха рассказать на празднике. Выученные слова игры применить в игре. Приклеить листок к дереву.</w:t>
      </w:r>
    </w:p>
    <w:p w14:paraId="3AD7EDB1" w14:textId="77777777" w:rsidR="00A35186" w:rsidRPr="00A35186" w:rsidRDefault="00A35186" w:rsidP="00E77BE4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5186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Материально-технические ресурсы. </w:t>
      </w:r>
    </w:p>
    <w:p w14:paraId="0DA2A38D" w14:textId="74D873FA" w:rsidR="00E33002" w:rsidRDefault="00A35186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DB0">
        <w:rPr>
          <w:rFonts w:ascii="Times New Roman" w:hAnsi="Times New Roman" w:cs="Times New Roman"/>
          <w:sz w:val="24"/>
          <w:szCs w:val="24"/>
        </w:rPr>
        <w:t>дерево, изготовленное из ватмана и красок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93C83" w14:textId="36945D9F" w:rsidR="00A35186" w:rsidRDefault="00A35186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DB0">
        <w:rPr>
          <w:rFonts w:ascii="Times New Roman" w:hAnsi="Times New Roman" w:cs="Times New Roman"/>
          <w:sz w:val="24"/>
          <w:szCs w:val="24"/>
        </w:rPr>
        <w:t>листочки из бумаги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81309E" w14:textId="49015E2E" w:rsidR="00A35186" w:rsidRDefault="00A35186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DB0">
        <w:rPr>
          <w:rFonts w:ascii="Times New Roman" w:hAnsi="Times New Roman" w:cs="Times New Roman"/>
          <w:sz w:val="24"/>
          <w:szCs w:val="24"/>
        </w:rPr>
        <w:t>предметные картинки</w:t>
      </w:r>
      <w:r w:rsidR="006F4BF9">
        <w:rPr>
          <w:rFonts w:ascii="Times New Roman" w:hAnsi="Times New Roman" w:cs="Times New Roman"/>
          <w:sz w:val="24"/>
          <w:szCs w:val="24"/>
        </w:rPr>
        <w:t xml:space="preserve"> к игре «Положу я в кузов-ОК»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71B0A" w14:textId="39A053CC" w:rsidR="00A35186" w:rsidRDefault="00A35186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BF9">
        <w:rPr>
          <w:rFonts w:ascii="Times New Roman" w:hAnsi="Times New Roman" w:cs="Times New Roman"/>
          <w:sz w:val="24"/>
          <w:szCs w:val="24"/>
        </w:rPr>
        <w:t>глобус</w:t>
      </w:r>
    </w:p>
    <w:p w14:paraId="54FB925A" w14:textId="099D1942" w:rsidR="00A35186" w:rsidRDefault="00A35186" w:rsidP="00E77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BF9">
        <w:rPr>
          <w:rFonts w:ascii="Times New Roman" w:hAnsi="Times New Roman" w:cs="Times New Roman"/>
          <w:sz w:val="24"/>
          <w:szCs w:val="24"/>
        </w:rPr>
        <w:t>клей</w:t>
      </w:r>
    </w:p>
    <w:p w14:paraId="0589B2A3" w14:textId="72DA8A57" w:rsidR="00A35186" w:rsidRDefault="00A35186" w:rsidP="006F4B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BF9">
        <w:rPr>
          <w:rFonts w:ascii="Times New Roman" w:hAnsi="Times New Roman" w:cs="Times New Roman"/>
          <w:sz w:val="24"/>
          <w:szCs w:val="24"/>
        </w:rPr>
        <w:t>доска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FA2344" w14:textId="4580383B" w:rsidR="006F4BF9" w:rsidRDefault="006F4BF9" w:rsidP="006F4B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-кузовок.</w:t>
      </w:r>
    </w:p>
    <w:p w14:paraId="62FA1629" w14:textId="610E61ED" w:rsidR="006F4BF9" w:rsidRDefault="006F4BF9" w:rsidP="006F4B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колонка</w:t>
      </w:r>
    </w:p>
    <w:p w14:paraId="7FCFA8CB" w14:textId="56DC3090" w:rsidR="006F4BF9" w:rsidRDefault="006F4BF9" w:rsidP="006F4B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песни «Солнечный круг» на разных языках.</w:t>
      </w:r>
    </w:p>
    <w:p w14:paraId="29DA7E24" w14:textId="0E332C92" w:rsidR="00A35186" w:rsidRDefault="00A35186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5186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19131" w14:textId="40198A97" w:rsidR="00080E32" w:rsidRPr="00080E32" w:rsidRDefault="00080E32" w:rsidP="003B241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80E32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  <w:r w:rsidRPr="00080E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E69055" w14:textId="746BF81E" w:rsidR="00080E32" w:rsidRP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80E3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6D1A984C" w14:textId="2DCA1EB2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7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одобрать материал,</w:t>
      </w:r>
      <w:r w:rsidRPr="00080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собрать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57FDAA" w14:textId="634044A9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7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одготовиться к празднику.</w:t>
      </w:r>
    </w:p>
    <w:p w14:paraId="4A87724C" w14:textId="27ED293B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13.02.23 - </w:t>
      </w:r>
      <w:r>
        <w:rPr>
          <w:rFonts w:ascii="Times New Roman" w:hAnsi="Times New Roman" w:cs="Times New Roman"/>
          <w:sz w:val="24"/>
          <w:szCs w:val="24"/>
        </w:rPr>
        <w:t>Подбор стихотворений</w:t>
      </w:r>
    </w:p>
    <w:p w14:paraId="505393A6" w14:textId="39540655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14.02.23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0E32">
        <w:rPr>
          <w:rFonts w:ascii="Times New Roman" w:hAnsi="Times New Roman" w:cs="Times New Roman"/>
          <w:sz w:val="24"/>
          <w:szCs w:val="24"/>
        </w:rPr>
        <w:t>Раздача и разучивание стихотворений</w:t>
      </w:r>
      <w:r w:rsidR="009D27F2">
        <w:rPr>
          <w:rFonts w:ascii="Times New Roman" w:hAnsi="Times New Roman" w:cs="Times New Roman"/>
          <w:sz w:val="24"/>
          <w:szCs w:val="24"/>
        </w:rPr>
        <w:t xml:space="preserve"> детьми</w:t>
      </w:r>
    </w:p>
    <w:p w14:paraId="3CD7F741" w14:textId="46A7C2F2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15.02.23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0E32">
        <w:rPr>
          <w:rFonts w:ascii="Times New Roman" w:hAnsi="Times New Roman" w:cs="Times New Roman"/>
          <w:sz w:val="24"/>
          <w:szCs w:val="24"/>
        </w:rPr>
        <w:t>Подбор игр, пословиц, поговорок, загадок, песни.</w:t>
      </w:r>
    </w:p>
    <w:p w14:paraId="2CEEA398" w14:textId="49248603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16.02.23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0E32">
        <w:rPr>
          <w:rFonts w:ascii="Times New Roman" w:hAnsi="Times New Roman" w:cs="Times New Roman"/>
          <w:sz w:val="24"/>
          <w:szCs w:val="24"/>
        </w:rPr>
        <w:t>Составление плана НОД</w:t>
      </w:r>
    </w:p>
    <w:p w14:paraId="1935EBA5" w14:textId="49F04DBA" w:rsidR="00080E32" w:rsidRPr="00080E32" w:rsidRDefault="00080E32" w:rsidP="003B241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80E32">
        <w:rPr>
          <w:rFonts w:ascii="Times New Roman" w:hAnsi="Times New Roman" w:cs="Times New Roman"/>
          <w:b/>
          <w:bCs/>
          <w:sz w:val="24"/>
          <w:szCs w:val="24"/>
        </w:rPr>
        <w:t>Практический этап</w:t>
      </w:r>
    </w:p>
    <w:p w14:paraId="4F5A382E" w14:textId="2CA52E31" w:rsid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80E3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225081B1" w14:textId="77777777" w:rsid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Изготовить атрибуты к празднику. </w:t>
      </w:r>
    </w:p>
    <w:p w14:paraId="57E9C7B8" w14:textId="6C86089D" w:rsidR="00080E32" w:rsidRP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Провести праздник</w:t>
      </w:r>
    </w:p>
    <w:p w14:paraId="22E2BA6E" w14:textId="4B5D70A6" w:rsidR="00080E32" w:rsidRDefault="00080E32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17.02.23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0E32">
        <w:rPr>
          <w:rFonts w:ascii="Times New Roman" w:hAnsi="Times New Roman" w:cs="Times New Roman"/>
          <w:sz w:val="24"/>
          <w:szCs w:val="24"/>
        </w:rPr>
        <w:t>Изготовление картинок, дерева, листочков</w:t>
      </w:r>
    </w:p>
    <w:p w14:paraId="6A379092" w14:textId="5CBD4C6F" w:rsidR="00080E32" w:rsidRP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20.02.23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0E32">
        <w:rPr>
          <w:rFonts w:ascii="Times New Roman" w:hAnsi="Times New Roman" w:cs="Times New Roman"/>
          <w:sz w:val="24"/>
          <w:szCs w:val="24"/>
        </w:rPr>
        <w:t>Игра «Дружба ладошек»</w:t>
      </w:r>
    </w:p>
    <w:p w14:paraId="70B22BD8" w14:textId="77777777" w:rsidR="00080E32" w:rsidRP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Повторение стихотворений</w:t>
      </w:r>
    </w:p>
    <w:p w14:paraId="5AB77BD3" w14:textId="279C2C16" w:rsid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Подготовка атрибутов для праздника.</w:t>
      </w:r>
    </w:p>
    <w:p w14:paraId="2D5419BE" w14:textId="12934D96" w:rsid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E32">
        <w:rPr>
          <w:rFonts w:ascii="Times New Roman" w:hAnsi="Times New Roman" w:cs="Times New Roman"/>
          <w:sz w:val="24"/>
          <w:szCs w:val="24"/>
        </w:rPr>
        <w:t>21.02.23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0E32">
        <w:rPr>
          <w:rFonts w:ascii="Times New Roman" w:hAnsi="Times New Roman" w:cs="Times New Roman"/>
          <w:sz w:val="24"/>
          <w:szCs w:val="24"/>
        </w:rPr>
        <w:t>НОД «Международный день родного языка»</w:t>
      </w:r>
    </w:p>
    <w:p w14:paraId="3814416B" w14:textId="7C0447A0" w:rsidR="00080E32" w:rsidRDefault="00080E32" w:rsidP="00080E3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80E32">
        <w:rPr>
          <w:rFonts w:ascii="Times New Roman" w:hAnsi="Times New Roman" w:cs="Times New Roman"/>
          <w:b/>
          <w:bCs/>
          <w:sz w:val="24"/>
          <w:szCs w:val="24"/>
        </w:rPr>
        <w:t>Аналитический этап</w:t>
      </w:r>
    </w:p>
    <w:p w14:paraId="4B3CB571" w14:textId="730994AD" w:rsidR="00080E32" w:rsidRPr="00080E32" w:rsidRDefault="00080E32" w:rsidP="00080E32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0E32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14:paraId="05CF8E19" w14:textId="0FD6B54C" w:rsidR="00080E32" w:rsidRDefault="00080E32" w:rsidP="0008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Подвести итоги.</w:t>
      </w:r>
    </w:p>
    <w:p w14:paraId="068B1B98" w14:textId="071E96C2" w:rsidR="00080E32" w:rsidRDefault="00080E32" w:rsidP="00080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Проанализировать работу.</w:t>
      </w:r>
    </w:p>
    <w:p w14:paraId="05C5BC74" w14:textId="78275E54" w:rsidR="00080E32" w:rsidRDefault="00080E3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Отчитаться о проведении.</w:t>
      </w:r>
    </w:p>
    <w:p w14:paraId="195AA5A5" w14:textId="31B71460" w:rsidR="009D27F2" w:rsidRDefault="009D27F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7F2">
        <w:rPr>
          <w:rFonts w:ascii="Times New Roman" w:hAnsi="Times New Roman" w:cs="Times New Roman"/>
          <w:sz w:val="24"/>
          <w:szCs w:val="24"/>
        </w:rPr>
        <w:t>22.02.23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27F2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579576F9" w14:textId="3C26ED03" w:rsidR="009D27F2" w:rsidRDefault="009D27F2" w:rsidP="00080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7F2">
        <w:rPr>
          <w:rFonts w:ascii="Times New Roman" w:hAnsi="Times New Roman" w:cs="Times New Roman"/>
          <w:sz w:val="24"/>
          <w:szCs w:val="24"/>
        </w:rPr>
        <w:t>27.02.23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27F2">
        <w:rPr>
          <w:rFonts w:ascii="Times New Roman" w:hAnsi="Times New Roman" w:cs="Times New Roman"/>
          <w:sz w:val="24"/>
          <w:szCs w:val="24"/>
        </w:rPr>
        <w:t>Отчёт на страничке ДОУ в социальных сетях</w:t>
      </w:r>
    </w:p>
    <w:p w14:paraId="3815EC48" w14:textId="6783CAB6" w:rsidR="006469C6" w:rsidRDefault="009D27F2" w:rsidP="009D27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7F2">
        <w:rPr>
          <w:rFonts w:ascii="Times New Roman" w:hAnsi="Times New Roman" w:cs="Times New Roman"/>
          <w:sz w:val="24"/>
          <w:szCs w:val="24"/>
        </w:rPr>
        <w:t>28.02.23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27F2">
        <w:rPr>
          <w:rFonts w:ascii="Times New Roman" w:hAnsi="Times New Roman" w:cs="Times New Roman"/>
          <w:sz w:val="24"/>
          <w:szCs w:val="24"/>
        </w:rPr>
        <w:t>Оценка эффективности внедрения Проекта</w:t>
      </w:r>
    </w:p>
    <w:p w14:paraId="7B18FF09" w14:textId="656CDC08" w:rsidR="005D1AB2" w:rsidRDefault="00B136B1" w:rsidP="005D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6B1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проекта.</w:t>
      </w:r>
      <w:r w:rsidR="005D1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AB2" w:rsidRPr="005D1AB2">
        <w:rPr>
          <w:rFonts w:ascii="Times New Roman" w:hAnsi="Times New Roman" w:cs="Times New Roman"/>
          <w:sz w:val="24"/>
          <w:szCs w:val="24"/>
        </w:rPr>
        <w:t xml:space="preserve">Данный проект показал свою эффективность так </w:t>
      </w:r>
      <w:r w:rsidR="006509D3">
        <w:rPr>
          <w:rFonts w:ascii="Times New Roman" w:hAnsi="Times New Roman" w:cs="Times New Roman"/>
          <w:sz w:val="24"/>
          <w:szCs w:val="24"/>
        </w:rPr>
        <w:t xml:space="preserve">как </w:t>
      </w:r>
      <w:r w:rsidR="005D1AB2">
        <w:rPr>
          <w:rFonts w:ascii="Times New Roman" w:hAnsi="Times New Roman" w:cs="Times New Roman"/>
          <w:sz w:val="24"/>
          <w:szCs w:val="24"/>
        </w:rPr>
        <w:t>были достигнут</w:t>
      </w:r>
      <w:r w:rsidR="006509D3">
        <w:rPr>
          <w:rFonts w:ascii="Times New Roman" w:hAnsi="Times New Roman" w:cs="Times New Roman"/>
          <w:sz w:val="24"/>
          <w:szCs w:val="24"/>
        </w:rPr>
        <w:t>ы</w:t>
      </w:r>
      <w:r w:rsidR="005D1AB2">
        <w:rPr>
          <w:rFonts w:ascii="Times New Roman" w:hAnsi="Times New Roman" w:cs="Times New Roman"/>
          <w:sz w:val="24"/>
          <w:szCs w:val="24"/>
        </w:rPr>
        <w:t xml:space="preserve"> цели и задачи проекта. </w:t>
      </w:r>
      <w:r w:rsidR="006509D3">
        <w:rPr>
          <w:rFonts w:ascii="Times New Roman" w:hAnsi="Times New Roman" w:cs="Times New Roman"/>
          <w:sz w:val="24"/>
          <w:szCs w:val="24"/>
        </w:rPr>
        <w:t xml:space="preserve">Дети познакомились с Международным днём родного языка. Поучаствовали </w:t>
      </w:r>
      <w:r w:rsidR="00313B4D">
        <w:rPr>
          <w:rFonts w:ascii="Times New Roman" w:hAnsi="Times New Roman" w:cs="Times New Roman"/>
          <w:sz w:val="24"/>
          <w:szCs w:val="24"/>
        </w:rPr>
        <w:t xml:space="preserve">в мероприятиях праздника. </w:t>
      </w:r>
    </w:p>
    <w:p w14:paraId="09FB4072" w14:textId="096F5AD3" w:rsidR="00B136B1" w:rsidRPr="00081A2C" w:rsidRDefault="00B136B1" w:rsidP="003B24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Перспектива развития проекта.</w:t>
      </w:r>
      <w:r w:rsidR="00081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A2C" w:rsidRPr="00081A2C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081A2C">
        <w:rPr>
          <w:rFonts w:ascii="Times New Roman" w:hAnsi="Times New Roman" w:cs="Times New Roman"/>
          <w:sz w:val="24"/>
          <w:szCs w:val="24"/>
        </w:rPr>
        <w:t xml:space="preserve">рекомендую учителям-логопедам, </w:t>
      </w:r>
      <w:r w:rsidR="00934658">
        <w:rPr>
          <w:rFonts w:ascii="Times New Roman" w:hAnsi="Times New Roman" w:cs="Times New Roman"/>
          <w:sz w:val="24"/>
          <w:szCs w:val="24"/>
        </w:rPr>
        <w:t>педагогам, которые хотят провести праздник Международный день родного языка. В следующем учебном году можно провести аналогичный праздник изменив стихотворения и содержание игр.</w:t>
      </w:r>
    </w:p>
    <w:p w14:paraId="361294CD" w14:textId="0FFC09FA" w:rsidR="00B136B1" w:rsidRDefault="00B136B1" w:rsidP="003B241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используем</w:t>
      </w:r>
      <w:r w:rsidR="00B60984">
        <w:rPr>
          <w:rFonts w:ascii="Times New Roman" w:hAnsi="Times New Roman" w:cs="Times New Roman"/>
          <w:b/>
          <w:bCs/>
          <w:sz w:val="24"/>
          <w:szCs w:val="24"/>
        </w:rPr>
        <w:t xml:space="preserve">ых </w:t>
      </w:r>
      <w:r w:rsidR="00081A2C">
        <w:rPr>
          <w:rFonts w:ascii="Times New Roman" w:hAnsi="Times New Roman" w:cs="Times New Roman"/>
          <w:b/>
          <w:bCs/>
          <w:sz w:val="24"/>
          <w:szCs w:val="24"/>
        </w:rPr>
        <w:t>источников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CEE5F8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hotplayer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Солнечный круг. Песня на разных языках.</w:t>
      </w:r>
    </w:p>
    <w:p w14:paraId="4959171C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kidsclever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Скороговорки про язык. </w:t>
      </w:r>
    </w:p>
    <w:p w14:paraId="79D879F7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kykyryzo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Загадки про язык.</w:t>
      </w:r>
    </w:p>
    <w:p w14:paraId="00CBEF0C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658">
        <w:rPr>
          <w:rFonts w:ascii="Times New Roman" w:hAnsi="Times New Roman" w:cs="Times New Roman"/>
          <w:sz w:val="24"/>
          <w:szCs w:val="24"/>
        </w:rPr>
        <w:t xml:space="preserve">maam.ru </w:t>
      </w:r>
      <w:proofErr w:type="spellStart"/>
      <w:r w:rsidRPr="00934658">
        <w:rPr>
          <w:rFonts w:ascii="Times New Roman" w:hAnsi="Times New Roman" w:cs="Times New Roman"/>
          <w:sz w:val="24"/>
          <w:szCs w:val="24"/>
        </w:rPr>
        <w:t>Макка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658">
        <w:rPr>
          <w:rFonts w:ascii="Times New Roman" w:hAnsi="Times New Roman" w:cs="Times New Roman"/>
          <w:sz w:val="24"/>
          <w:szCs w:val="24"/>
        </w:rPr>
        <w:t>Гокгоза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Сценарий праздника «День родного языка»</w:t>
      </w:r>
    </w:p>
    <w:p w14:paraId="2A9E4BA5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658">
        <w:rPr>
          <w:rFonts w:ascii="Times New Roman" w:hAnsi="Times New Roman" w:cs="Times New Roman"/>
          <w:sz w:val="24"/>
          <w:szCs w:val="24"/>
        </w:rPr>
        <w:t>maam.ru Рожкова Л.В. Сценарий развлечения день родного языка».</w:t>
      </w:r>
    </w:p>
    <w:p w14:paraId="15C8B9D5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658">
        <w:rPr>
          <w:rFonts w:ascii="Times New Roman" w:hAnsi="Times New Roman" w:cs="Times New Roman"/>
          <w:sz w:val="24"/>
          <w:szCs w:val="24"/>
        </w:rPr>
        <w:t xml:space="preserve">nsportal.ru </w:t>
      </w:r>
      <w:proofErr w:type="spellStart"/>
      <w:r w:rsidRPr="00934658">
        <w:rPr>
          <w:rFonts w:ascii="Times New Roman" w:hAnsi="Times New Roman" w:cs="Times New Roman"/>
          <w:sz w:val="24"/>
          <w:szCs w:val="24"/>
        </w:rPr>
        <w:t>Алимагомедова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З.З. Сценарий досуга «День родного языка» для детей старшего дошкольного возраста.</w:t>
      </w:r>
    </w:p>
    <w:p w14:paraId="508DEAE5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4658">
        <w:rPr>
          <w:rFonts w:ascii="Times New Roman" w:hAnsi="Times New Roman" w:cs="Times New Roman"/>
          <w:sz w:val="24"/>
          <w:szCs w:val="24"/>
        </w:rPr>
        <w:t>nsportal.ru Родичева Т.В. Сценарий развлечения «День родного языка» для детей старшего дошкольного возраста.</w:t>
      </w:r>
    </w:p>
    <w:p w14:paraId="6F793276" w14:textId="77777777" w:rsidR="00934658" w:rsidRPr="00934658" w:rsidRDefault="00934658" w:rsidP="0093465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rodnaya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tropinka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4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4658">
        <w:rPr>
          <w:rFonts w:ascii="Times New Roman" w:hAnsi="Times New Roman" w:cs="Times New Roman"/>
          <w:sz w:val="24"/>
          <w:szCs w:val="24"/>
        </w:rPr>
        <w:t xml:space="preserve"> Стихи о родном языке.</w:t>
      </w:r>
    </w:p>
    <w:p w14:paraId="53176D92" w14:textId="77777777" w:rsidR="00934658" w:rsidRDefault="00934658" w:rsidP="003B241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500B" w14:textId="234679CA" w:rsidR="00B136B1" w:rsidRDefault="00B136B1" w:rsidP="003B241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Приложения.</w:t>
      </w:r>
    </w:p>
    <w:p w14:paraId="61BAED55" w14:textId="02027EE2" w:rsidR="00B60984" w:rsidRDefault="00B60984" w:rsidP="009069A7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3A556A2C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FF7">
        <w:rPr>
          <w:rFonts w:ascii="Times New Roman" w:hAnsi="Times New Roman" w:cs="Times New Roman"/>
          <w:b/>
          <w:bCs/>
          <w:sz w:val="24"/>
          <w:szCs w:val="24"/>
        </w:rPr>
        <w:t>Конспект НОД «</w:t>
      </w:r>
      <w:r>
        <w:rPr>
          <w:rFonts w:ascii="Times New Roman" w:hAnsi="Times New Roman" w:cs="Times New Roman"/>
          <w:b/>
          <w:bCs/>
          <w:sz w:val="24"/>
          <w:szCs w:val="24"/>
        </w:rPr>
        <w:t>Международный д</w:t>
      </w:r>
      <w:r w:rsidRPr="003D0FF7">
        <w:rPr>
          <w:rFonts w:ascii="Times New Roman" w:hAnsi="Times New Roman" w:cs="Times New Roman"/>
          <w:b/>
          <w:bCs/>
          <w:sz w:val="24"/>
          <w:szCs w:val="24"/>
        </w:rPr>
        <w:t>ень родного языка» для детей старшей разновозрастной группы</w:t>
      </w:r>
    </w:p>
    <w:p w14:paraId="79D6DE17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Аксёнова Татьяна Николаевна</w:t>
      </w:r>
    </w:p>
    <w:p w14:paraId="43131CD4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«Пушинка» п. Армань» (МБДОУ «Д/с «Пушинка» п. Армань»)</w:t>
      </w:r>
    </w:p>
    <w:p w14:paraId="4F45D040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4452FBEB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bookmarkStart w:id="2" w:name="_Hlk129520428"/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с «Международным днём родного языка»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Обогащение духовного мира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различные виды деятельности, формирование у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 своего отношения к международному дню родного языка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E9749F4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3" w:name="_Hlk129520461"/>
      <w:bookmarkEnd w:id="2"/>
      <w:r w:rsidRPr="003D0F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14:paraId="4CFCD87A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1)Образовательные:</w:t>
      </w:r>
    </w:p>
    <w:p w14:paraId="1B099B10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1.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понятие «родной язык»</w:t>
      </w:r>
    </w:p>
    <w:p w14:paraId="5A8E6703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2.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Расширять понимание особенностей родного языка и его значения в общении людей</w:t>
      </w:r>
    </w:p>
    <w:p w14:paraId="2412D2C1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3.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Обогащать словарный запас детей загадками, пословицами, поговорками</w:t>
      </w:r>
    </w:p>
    <w:p w14:paraId="012C08D7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2)Развивающие:</w:t>
      </w:r>
    </w:p>
    <w:p w14:paraId="115BC19A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1.Закреплять умение понимать слово «Родина».</w:t>
      </w:r>
    </w:p>
    <w:p w14:paraId="081EEBD8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2.Упражнять в образовании существительных с помощью суффикса –</w:t>
      </w:r>
      <w:proofErr w:type="spellStart"/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</w:t>
      </w:r>
      <w:proofErr w:type="spellEnd"/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понимании смысла пословиц, разгадывании загадок.</w:t>
      </w:r>
    </w:p>
    <w:p w14:paraId="254A739B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4.Формировать у детей навыки культуры слушателя и исполнителя, любознательность, активность, самостоятельность  </w:t>
      </w:r>
    </w:p>
    <w:p w14:paraId="3441D0FF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3)Воспитательные:</w:t>
      </w:r>
    </w:p>
    <w:p w14:paraId="5BFB9400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1.Воспитывать у детей чувство патриотизма, гордость, за свою страну, свой народ и родной язык.</w:t>
      </w:r>
    </w:p>
    <w:p w14:paraId="5D699F86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2.Содействовать становлению толерантности к представителям других национальностей, к их языку, культуре, чувства сопричастности к всенародным торжествам</w:t>
      </w:r>
    </w:p>
    <w:p w14:paraId="3819BFD5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 3.Привлекать детей к групповой форме взаимодействия, воспитывать чувство ответственности, взаимопомощи.</w:t>
      </w:r>
    </w:p>
    <w:bookmarkEnd w:id="3"/>
    <w:p w14:paraId="4EE11449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Оборудование и материалы:</w:t>
      </w:r>
    </w:p>
    <w:p w14:paraId="2BD4206B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Глобус, дерево, листочки с добрыми словами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клей, подложка, салфетка, предметные картинки (сахар, гриб, пирожок, сырок, цветок, снежок), колонка для прослушивания песни, песня «Солнечный круг»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03EC71EE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Предварительная работа: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разучивание стихов, изготовление дерева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 разучивание коммуникативной и дидактической игр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20DB6EC3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FF7">
        <w:rPr>
          <w:rFonts w:ascii="Times New Roman" w:hAnsi="Times New Roman" w:cs="Times New Roman"/>
          <w:b/>
          <w:bCs/>
          <w:sz w:val="24"/>
          <w:szCs w:val="24"/>
        </w:rPr>
        <w:t>Ход НОД</w:t>
      </w:r>
    </w:p>
    <w:p w14:paraId="1D34E444" w14:textId="77777777" w:rsidR="004D253B" w:rsidRPr="003D0FF7" w:rsidRDefault="004D253B" w:rsidP="004D25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Логопед: «Ребята, сегодня большой праздник. 21 февраля –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Международный день родного языка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Он был учреждён в 1999 году. У каждого народа есть свои особенности, традиции, культура. Вс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отличает каждый народ друг от друга. В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международный день родного языка все языки признаются равными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 Обычно первый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котором учится говорить человек —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родной язык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нем говорят, пишут письма, стихи, поют песни. Нас учили говорить на нём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родные люди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нём мы думаем. Правильно говорить и писать на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родном языке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значит уметь размышлять и выражать свои мысли. Поэтому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родной язык надо знать и беречь.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нашей огромной планете только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человек обладает даром слова. И как бы мы не определяли этот дар – священный, бесценный, чудесный – мы не отразим во всей полноте его огромного значения.</w:t>
      </w:r>
    </w:p>
    <w:p w14:paraId="1125CBBD" w14:textId="77777777" w:rsidR="004D253B" w:rsidRPr="003D0FF7" w:rsidRDefault="004D253B" w:rsidP="004D25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сегодня вам принесла очень важный и нужный предмет. Это глобус, маленькая модель земного шара. 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это наша планета, она называется – Земля. На Земле живут люди разных национальностей и говорят они на разных языках.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вот здесь страна Франция. Там живут французы и говорят они на французском языке.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здесь страна Китай. Живут там китайцы, там говорят люди на китайском языке.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Англии живут англичане, и они разговаривают на английском языке.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это наша страна - Россия. Россия очень большая страна».</w:t>
      </w:r>
    </w:p>
    <w:p w14:paraId="7205CCA0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3D0FF7">
        <w:rPr>
          <w:color w:val="000000"/>
          <w:shd w:val="clear" w:color="auto" w:fill="FFFFFF"/>
        </w:rPr>
        <w:t>В России проживают люди разных национальностей и у каждого народа есть свой родной язык.</w:t>
      </w:r>
      <w:r w:rsidRPr="003D0FF7">
        <w:rPr>
          <w:rStyle w:val="c0"/>
          <w:color w:val="111111"/>
        </w:rPr>
        <w:t xml:space="preserve"> Более 130 языков звучат в нашей стране. Конечно же, языком межнационального общения является русский язык. Когда встречаются люди разных национальностей — они разговаривают на русском языке</w:t>
      </w:r>
      <w:r>
        <w:rPr>
          <w:rStyle w:val="c0"/>
          <w:color w:val="111111"/>
        </w:rPr>
        <w:t>»</w:t>
      </w:r>
      <w:r w:rsidRPr="003D0FF7">
        <w:rPr>
          <w:rStyle w:val="c0"/>
          <w:color w:val="111111"/>
        </w:rPr>
        <w:t>.</w:t>
      </w:r>
    </w:p>
    <w:p w14:paraId="63881474" w14:textId="77777777" w:rsidR="004D253B" w:rsidRPr="003D0FF7" w:rsidRDefault="004D253B" w:rsidP="004D253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читает стихотворение:</w:t>
      </w:r>
    </w:p>
    <w:p w14:paraId="76858991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«</w:t>
      </w:r>
      <w:r w:rsidRPr="003D0FF7">
        <w:rPr>
          <w:rStyle w:val="c2"/>
          <w:color w:val="000000"/>
        </w:rPr>
        <w:t>Есть слово такое хорошее - «наш».</w:t>
      </w:r>
    </w:p>
    <w:p w14:paraId="7BFB814C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И пусть ты татарин, якут иль чуваш,</w:t>
      </w:r>
    </w:p>
    <w:p w14:paraId="7A9C4A19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lastRenderedPageBreak/>
        <w:t>Родился ли русским, мордвой, осетином,</w:t>
      </w:r>
    </w:p>
    <w:p w14:paraId="58D3AD46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Будь Родине добрым и любящим сыном!</w:t>
      </w:r>
    </w:p>
    <w:p w14:paraId="4BAB2A93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Если хочешь судьбу переспорить,</w:t>
      </w:r>
    </w:p>
    <w:p w14:paraId="008D2292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Если ищешь отрады цветник,</w:t>
      </w:r>
    </w:p>
    <w:p w14:paraId="4173F45C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Если нуждаешься в твёрдой опоре,</w:t>
      </w:r>
    </w:p>
    <w:p w14:paraId="1872458B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Выучи русский язык!</w:t>
      </w:r>
    </w:p>
    <w:p w14:paraId="72E29573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Он твой наставник великий, могучий,</w:t>
      </w:r>
    </w:p>
    <w:p w14:paraId="798C4034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Он - переводчик. Он - проводник.</w:t>
      </w:r>
    </w:p>
    <w:p w14:paraId="14880C98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Если штурмуешь познания кручи,</w:t>
      </w:r>
    </w:p>
    <w:p w14:paraId="4257E6E1" w14:textId="77777777" w:rsidR="004D253B" w:rsidRPr="003D0FF7" w:rsidRDefault="004D253B" w:rsidP="004D253B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D0FF7">
        <w:rPr>
          <w:rStyle w:val="c2"/>
          <w:color w:val="000000"/>
        </w:rPr>
        <w:t>Выучи русский язык</w:t>
      </w:r>
      <w:r>
        <w:rPr>
          <w:rStyle w:val="c2"/>
          <w:color w:val="000000"/>
        </w:rPr>
        <w:t>!»</w:t>
      </w:r>
    </w:p>
    <w:p w14:paraId="41412067" w14:textId="77777777" w:rsidR="004D253B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Логопед: 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послушаем стихотворения о родном языке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7A84E103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Валерия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разных наций весело живут,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друга очень любят, в обиду не дают.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Ведь, правда, друзья, хорошо всем на свете,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на планете дружат все дети?»</w:t>
      </w:r>
    </w:p>
    <w:p w14:paraId="56B928E0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много стран больших,</w:t>
      </w:r>
    </w:p>
    <w:p w14:paraId="1861EBB9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много малых есть,</w:t>
      </w:r>
    </w:p>
    <w:p w14:paraId="7F9CE395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народности любой</w:t>
      </w:r>
    </w:p>
    <w:p w14:paraId="40D3C0FE" w14:textId="77777777" w:rsidR="004D253B" w:rsidRPr="006A1BBB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свой – это честь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69F9F7A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Артём Н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Родной язык — народа достоянье,</w:t>
      </w:r>
    </w:p>
    <w:p w14:paraId="04B5BE93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 детства каждому из нас знаком,</w:t>
      </w:r>
    </w:p>
    <w:p w14:paraId="4B5CCA2B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Стихи и песни, сказки и преданья,</w:t>
      </w:r>
    </w:p>
    <w:p w14:paraId="41C4B960" w14:textId="77777777" w:rsidR="004D253B" w:rsidRPr="00350211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мило нам на языке родном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30864FA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Кристина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Язык наш прекрасный - </w:t>
      </w:r>
    </w:p>
    <w:p w14:paraId="6416A123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Богатый и звучный,</w:t>
      </w:r>
    </w:p>
    <w:p w14:paraId="53309F25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мощный и страстный,</w:t>
      </w:r>
    </w:p>
    <w:p w14:paraId="0B5629B5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нежно-певучий.</w:t>
      </w:r>
    </w:p>
    <w:p w14:paraId="038AC160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нём есть и усмешка,</w:t>
      </w:r>
    </w:p>
    <w:p w14:paraId="7D293153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мягкость, и ласка.</w:t>
      </w:r>
    </w:p>
    <w:p w14:paraId="305638DC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Написаны им</w:t>
      </w:r>
    </w:p>
    <w:p w14:paraId="76D02590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рассказы, и сказки.</w:t>
      </w:r>
    </w:p>
    <w:p w14:paraId="2A3DF6C1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Страницы волшебных,</w:t>
      </w:r>
    </w:p>
    <w:p w14:paraId="26302441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Волнующих книг!</w:t>
      </w:r>
    </w:p>
    <w:p w14:paraId="1FEB98CC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 и храни</w:t>
      </w:r>
    </w:p>
    <w:p w14:paraId="2C519304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великий язык!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5081D02D" w14:textId="77777777" w:rsidR="004D253B" w:rsidRPr="003D0FF7" w:rsidRDefault="004D253B" w:rsidP="004D253B">
      <w:pPr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Много языков на свете разных – </w:t>
      </w:r>
    </w:p>
    <w:p w14:paraId="1F1C3261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Выучить их все не смог бы я,</w:t>
      </w:r>
    </w:p>
    <w:p w14:paraId="17C57986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они по-своему прекрасны,</w:t>
      </w:r>
    </w:p>
    <w:p w14:paraId="0DD3CBB2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каждом есть изюминка своя.</w:t>
      </w:r>
    </w:p>
    <w:p w14:paraId="113A201E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Говорят, в Париже по-французски,</w:t>
      </w:r>
    </w:p>
    <w:p w14:paraId="7DEED811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По-немецки говорит Берлин;</w:t>
      </w:r>
    </w:p>
    <w:p w14:paraId="4EE3F4B8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же дорог мой, привычный, русский,</w:t>
      </w:r>
    </w:p>
    <w:p w14:paraId="1A300A17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 родной лишь он один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FFFE6A1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Мелодичный, гибкий и певучий,</w:t>
      </w:r>
    </w:p>
    <w:p w14:paraId="573F72E6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детства он меня очаровал,</w:t>
      </w:r>
    </w:p>
    <w:p w14:paraId="3827B52D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зря великим, и могучим</w:t>
      </w:r>
    </w:p>
    <w:p w14:paraId="665E4E18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язык Тургенев называл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4AE6EB40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Карина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Развиваясь быстро, динамично,</w:t>
      </w:r>
    </w:p>
    <w:p w14:paraId="17DBCBBF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Впитывая разные слова.</w:t>
      </w:r>
    </w:p>
    <w:p w14:paraId="66241B87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Новое воспринимал отлично,</w:t>
      </w:r>
    </w:p>
    <w:p w14:paraId="1240EC47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 мудрость предков в нём жива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FB5184A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Егор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и только нашей, русской речью</w:t>
      </w:r>
    </w:p>
    <w:p w14:paraId="4171A713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Русь привольную воспеть!</w:t>
      </w:r>
    </w:p>
    <w:p w14:paraId="402355B9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жить язык наш русский вечно</w:t>
      </w:r>
    </w:p>
    <w:p w14:paraId="269C8189" w14:textId="77777777" w:rsidR="004D253B" w:rsidRPr="003D0FF7" w:rsidRDefault="004D253B" w:rsidP="004D25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сможет, верю, умереть!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5D222AC0" w14:textId="77777777" w:rsidR="004D253B" w:rsidRPr="003D0FF7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3D0FF7">
        <w:rPr>
          <w:rFonts w:ascii="Times New Roman" w:hAnsi="Times New Roman" w:cs="Times New Roman"/>
          <w:sz w:val="24"/>
          <w:szCs w:val="24"/>
        </w:rPr>
        <w:t>ебята, в нашем краю говорят не только на русском языке, но и на эвенском, давайте послушаем стихотворение на этом языке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2CEFA9E" w14:textId="77777777" w:rsidR="004D253B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Артём Ч. рассказывает стихотворение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714455" w14:textId="77777777" w:rsidR="004D253B" w:rsidRPr="00283B6B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Хечэ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нёлтэн                                      Проснувшееся солнце</w:t>
      </w:r>
    </w:p>
    <w:p w14:paraId="69574EEA" w14:textId="77777777" w:rsidR="004D253B" w:rsidRPr="00283B6B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Тору авран                                        Землю освещает,</w:t>
      </w:r>
    </w:p>
    <w:p w14:paraId="557B5646" w14:textId="77777777" w:rsidR="004D253B" w:rsidRPr="00283B6B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Дёлбэр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эдэн                                      Свежий ветер</w:t>
      </w:r>
    </w:p>
    <w:p w14:paraId="77A9B183" w14:textId="77777777" w:rsidR="004D253B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Хяту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бэлрэн</w:t>
      </w:r>
      <w:proofErr w:type="spellEnd"/>
      <w:r w:rsidRPr="00283B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Веточки качает».</w:t>
      </w:r>
    </w:p>
    <w:p w14:paraId="440BF8FC" w14:textId="77777777" w:rsidR="004D253B" w:rsidRPr="003D0FF7" w:rsidRDefault="004D253B" w:rsidP="004D2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«</w:t>
      </w:r>
      <w:r w:rsidRPr="003D0FF7">
        <w:rPr>
          <w:rFonts w:ascii="Times New Roman" w:hAnsi="Times New Roman" w:cs="Times New Roman"/>
          <w:sz w:val="24"/>
          <w:szCs w:val="24"/>
        </w:rPr>
        <w:t>Молодцы, ребята, вы хорошо прочитали стихотворения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встанем все в круг и поиграем в игру «Дружба ладошек»»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5BA1E8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1"/>
          <w:color w:val="111111"/>
        </w:rPr>
        <w:t>Дети встают с мест, проходят на ковёр, встают в круг, проводится коммуникативная игра </w:t>
      </w:r>
      <w:r w:rsidRPr="003D0FF7">
        <w:rPr>
          <w:rStyle w:val="c19"/>
          <w:color w:val="111111"/>
        </w:rPr>
        <w:t>«Дружба ладошек»</w:t>
      </w:r>
      <w:r w:rsidRPr="003D0FF7">
        <w:rPr>
          <w:rStyle w:val="c1"/>
          <w:color w:val="111111"/>
        </w:rPr>
        <w:t>:</w:t>
      </w:r>
    </w:p>
    <w:p w14:paraId="485F0A43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>«</w:t>
      </w:r>
      <w:r w:rsidRPr="003D0FF7">
        <w:rPr>
          <w:rStyle w:val="c0"/>
          <w:color w:val="111111"/>
        </w:rPr>
        <w:t>Мы ладонь к ладони приложили</w:t>
      </w:r>
    </w:p>
    <w:p w14:paraId="01198309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0"/>
          <w:color w:val="111111"/>
        </w:rPr>
        <w:t>И всем дружбу свою предложили (соединяют руки)</w:t>
      </w:r>
    </w:p>
    <w:p w14:paraId="4AC4A9D0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0"/>
          <w:color w:val="111111"/>
        </w:rPr>
        <w:t>Весело и дружно будем мы играть,</w:t>
      </w:r>
    </w:p>
    <w:p w14:paraId="75B37D95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0"/>
          <w:color w:val="111111"/>
        </w:rPr>
        <w:t>Чтобы счастливыми стать! </w:t>
      </w:r>
      <w:r w:rsidRPr="003D0FF7">
        <w:rPr>
          <w:rStyle w:val="c8"/>
          <w:color w:val="111111"/>
        </w:rPr>
        <w:t>(поднимают руки вверх)</w:t>
      </w:r>
    </w:p>
    <w:p w14:paraId="01E5AD73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0"/>
          <w:color w:val="111111"/>
        </w:rPr>
        <w:t>Мы друг друга не обижаем.</w:t>
      </w:r>
    </w:p>
    <w:p w14:paraId="633BD30A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0"/>
          <w:color w:val="111111"/>
        </w:rPr>
        <w:t>Мы друг друга уважаем!</w:t>
      </w:r>
      <w:r>
        <w:rPr>
          <w:rStyle w:val="c0"/>
          <w:color w:val="111111"/>
        </w:rPr>
        <w:t>»</w:t>
      </w:r>
      <w:r w:rsidRPr="003D0FF7">
        <w:rPr>
          <w:rStyle w:val="c0"/>
          <w:color w:val="111111"/>
        </w:rPr>
        <w:t> </w:t>
      </w:r>
      <w:r w:rsidRPr="003D0FF7">
        <w:rPr>
          <w:rStyle w:val="c8"/>
          <w:color w:val="111111"/>
        </w:rPr>
        <w:t>(обнимают друг друга)</w:t>
      </w:r>
      <w:r w:rsidRPr="003D0FF7">
        <w:rPr>
          <w:rStyle w:val="c0"/>
          <w:color w:val="111111"/>
        </w:rPr>
        <w:t>.</w:t>
      </w:r>
    </w:p>
    <w:p w14:paraId="091C24AB" w14:textId="77777777" w:rsidR="004D253B" w:rsidRPr="003D0FF7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>
        <w:rPr>
          <w:rStyle w:val="c0"/>
          <w:color w:val="111111"/>
        </w:rPr>
        <w:t>Логопед: «</w:t>
      </w:r>
      <w:r w:rsidRPr="003D0FF7">
        <w:rPr>
          <w:rStyle w:val="c0"/>
          <w:color w:val="111111"/>
        </w:rPr>
        <w:t>Молодцы дети, какие мы все дружные!</w:t>
      </w:r>
      <w:r>
        <w:rPr>
          <w:rStyle w:val="c0"/>
          <w:color w:val="111111"/>
        </w:rPr>
        <w:t>»</w:t>
      </w:r>
    </w:p>
    <w:p w14:paraId="17B76C2C" w14:textId="77777777" w:rsidR="004D253B" w:rsidRPr="00F72E7D" w:rsidRDefault="004D253B" w:rsidP="004D253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3D0FF7">
        <w:rPr>
          <w:rStyle w:val="c0"/>
          <w:color w:val="111111"/>
        </w:rPr>
        <w:t>Дети садятся на место.</w:t>
      </w:r>
    </w:p>
    <w:p w14:paraId="72BD825D" w14:textId="77777777" w:rsidR="004D253B" w:rsidRPr="003D0FF7" w:rsidRDefault="004D253B" w:rsidP="004D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«Ребята,</w:t>
      </w:r>
      <w:r w:rsidRPr="003D0FF7">
        <w:rPr>
          <w:rFonts w:ascii="Times New Roman" w:hAnsi="Times New Roman" w:cs="Times New Roman"/>
          <w:sz w:val="24"/>
          <w:szCs w:val="24"/>
        </w:rPr>
        <w:t xml:space="preserve"> давайте отгадаем загадки:</w:t>
      </w:r>
    </w:p>
    <w:p w14:paraId="6B3F1455" w14:textId="77777777" w:rsidR="004D253B" w:rsidRPr="003D0FF7" w:rsidRDefault="004D253B" w:rsidP="004D253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во рту, а не проглотишь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(язык).</w:t>
      </w:r>
    </w:p>
    <w:p w14:paraId="6DFBE61B" w14:textId="77777777" w:rsidR="004D253B" w:rsidRPr="003D0FF7" w:rsidRDefault="004D253B" w:rsidP="004D253B">
      <w:pPr>
        <w:pStyle w:val="a3"/>
        <w:numPr>
          <w:ilvl w:val="0"/>
          <w:numId w:val="8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тёмном подвале лежит мокрый телёнок,</w:t>
      </w:r>
    </w:p>
    <w:p w14:paraId="73B782EE" w14:textId="77777777" w:rsidR="004D253B" w:rsidRPr="003D0FF7" w:rsidRDefault="004D253B" w:rsidP="004D253B">
      <w:pPr>
        <w:pStyle w:val="a3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время ворочается, а встать не может. (язык)</w:t>
      </w:r>
    </w:p>
    <w:p w14:paraId="6226DEAB" w14:textId="77777777" w:rsidR="004D253B" w:rsidRPr="003D0FF7" w:rsidRDefault="004D253B" w:rsidP="004D25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Всегда он в работе, когда мы говорим</w:t>
      </w:r>
    </w:p>
    <w:p w14:paraId="083929DB" w14:textId="77777777" w:rsidR="004D253B" w:rsidRPr="003D0FF7" w:rsidRDefault="004D253B" w:rsidP="004D253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А отдыхает, когда мы молчим (язык)</w:t>
      </w:r>
    </w:p>
    <w:p w14:paraId="140760F9" w14:textId="77777777" w:rsidR="004D253B" w:rsidRPr="003D0FF7" w:rsidRDefault="004D253B" w:rsidP="004D25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Если б не было его,</w:t>
      </w:r>
    </w:p>
    <w:p w14:paraId="7A1FDC96" w14:textId="77777777" w:rsidR="004D253B" w:rsidRPr="003D0FF7" w:rsidRDefault="004D253B" w:rsidP="004D253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Не сказал бы ничего (язык).</w:t>
      </w:r>
    </w:p>
    <w:p w14:paraId="335E662C" w14:textId="77777777" w:rsidR="004D253B" w:rsidRPr="003D0FF7" w:rsidRDefault="004D253B" w:rsidP="004D253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Маленький, красненький,</w:t>
      </w:r>
    </w:p>
    <w:p w14:paraId="47826D3E" w14:textId="77777777" w:rsidR="004D253B" w:rsidRPr="003D0FF7" w:rsidRDefault="004D253B" w:rsidP="004D253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А отпустишь его – заболтает (язык)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F7">
        <w:rPr>
          <w:rFonts w:ascii="Times New Roman" w:hAnsi="Times New Roman" w:cs="Times New Roman"/>
          <w:sz w:val="24"/>
          <w:szCs w:val="24"/>
        </w:rPr>
        <w:t>.</w:t>
      </w:r>
    </w:p>
    <w:p w14:paraId="71A5B365" w14:textId="77777777" w:rsidR="004D253B" w:rsidRPr="003D0FF7" w:rsidRDefault="004D253B" w:rsidP="004D253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«М</w:t>
      </w:r>
      <w:r w:rsidRPr="003D0FF7">
        <w:rPr>
          <w:rFonts w:ascii="Times New Roman" w:hAnsi="Times New Roman" w:cs="Times New Roman"/>
          <w:sz w:val="24"/>
          <w:szCs w:val="24"/>
        </w:rPr>
        <w:t>олодцы, ребята отгадали все загадки про язык. А сейчас прослушаем песню «Солнечный круг» на разных языках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0FF7">
        <w:rPr>
          <w:rFonts w:ascii="Times New Roman" w:hAnsi="Times New Roman" w:cs="Times New Roman"/>
          <w:sz w:val="24"/>
          <w:szCs w:val="24"/>
        </w:rPr>
        <w:t>.</w:t>
      </w:r>
    </w:p>
    <w:p w14:paraId="7CE01BA7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Звучит песня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F7">
        <w:rPr>
          <w:rFonts w:ascii="Times New Roman" w:hAnsi="Times New Roman" w:cs="Times New Roman"/>
          <w:sz w:val="24"/>
          <w:szCs w:val="24"/>
        </w:rPr>
        <w:t>«Солнечный круг»</w:t>
      </w:r>
      <w:r>
        <w:rPr>
          <w:rFonts w:ascii="Times New Roman" w:hAnsi="Times New Roman" w:cs="Times New Roman"/>
          <w:sz w:val="24"/>
          <w:szCs w:val="24"/>
        </w:rPr>
        <w:t xml:space="preserve"> на немецком, русском, английском, французском языках</w:t>
      </w:r>
      <w:r w:rsidRPr="003D0FF7">
        <w:rPr>
          <w:rFonts w:ascii="Times New Roman" w:hAnsi="Times New Roman" w:cs="Times New Roman"/>
          <w:sz w:val="24"/>
          <w:szCs w:val="24"/>
        </w:rPr>
        <w:t>.</w:t>
      </w:r>
    </w:p>
    <w:p w14:paraId="3C91E083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Pr="003D0FF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3D0FF7">
        <w:rPr>
          <w:rFonts w:ascii="Times New Roman" w:hAnsi="Times New Roman" w:cs="Times New Roman"/>
          <w:sz w:val="24"/>
          <w:szCs w:val="24"/>
        </w:rPr>
        <w:t xml:space="preserve">ебята, давайте послушаем 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«Пословицы и поговорки»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которых речь идёт о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35ECB65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 острее бритвы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значит, что обидное слово может ранить человека, как острая бритва.</w:t>
      </w:r>
    </w:p>
    <w:p w14:paraId="26ADB84F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 без костей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хочет, то и лопочет.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 не имеет костей поэтому не знает усталости от постоянной болтовни. Человек про которого так говорят, неугомонный болтун, речь которого не несёт никакого смысла.</w:t>
      </w:r>
    </w:p>
    <w:p w14:paraId="718487A3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 мой — враг мой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 пословица употребляется тогда, когда человек сказал что-то не подумав, а потом пожалел о том, что сказал, потому что мог обидеть своими словами другого, или рассказать что-то секретное.</w:t>
      </w:r>
    </w:p>
    <w:p w14:paraId="0454695C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Языком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спеши – спеши делом.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Значит меньше болтай, а больше делай.</w:t>
      </w:r>
    </w:p>
    <w:p w14:paraId="355AACB0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hAnsi="Times New Roman" w:cs="Times New Roman"/>
          <w:sz w:val="24"/>
          <w:szCs w:val="24"/>
        </w:rPr>
        <w:t xml:space="preserve">Логопед: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0FF7">
        <w:rPr>
          <w:rFonts w:ascii="Times New Roman" w:hAnsi="Times New Roman" w:cs="Times New Roman"/>
          <w:sz w:val="24"/>
          <w:szCs w:val="24"/>
        </w:rPr>
        <w:t xml:space="preserve">Ребята, поиграем в игру 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«Положу я в кузов – ОК»</w:t>
      </w:r>
    </w:p>
    <w:p w14:paraId="729FB39A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игра «Положу я в кузов – ОК»</w:t>
      </w:r>
    </w:p>
    <w:p w14:paraId="73BA08B6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Логопед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«Ребята, я буду произносить слово, вы должны добавить к нему окончание ОК. 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«Положу я в кузовок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ахар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42ED325E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ахарОК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20B20A8E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«Г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риб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694BAB39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рибОК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16F4880B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«П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ирог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3E13DBC6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ирожОК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14:paraId="1AE3033D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Логопед: «С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11FFF981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ырОК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14:paraId="24138223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«Ц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1B743C01" w14:textId="77777777" w:rsidR="004D253B" w:rsidRPr="003D0FF7" w:rsidRDefault="004D253B" w:rsidP="004D253B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ветОК</w:t>
      </w:r>
      <w:proofErr w:type="spellEnd"/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14:paraId="552EAA2F" w14:textId="77777777" w:rsidR="004D253B" w:rsidRPr="003D0FF7" w:rsidRDefault="004D253B" w:rsidP="004D253B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14:paraId="7A43B346" w14:textId="77777777" w:rsidR="004D253B" w:rsidRPr="003D0FF7" w:rsidRDefault="004D253B" w:rsidP="004D253B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нежОК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</w:p>
    <w:p w14:paraId="12417B58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Молодцы, ребята, а теперь поиграем в игру «Скороговорки»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75259CA2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Чтобы родной язык знать и любить,</w:t>
      </w:r>
    </w:p>
    <w:p w14:paraId="3EF6DF7F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Нужно чётко, правильно на нём говорить!</w:t>
      </w:r>
    </w:p>
    <w:p w14:paraId="1FE8F3AA" w14:textId="77777777" w:rsidR="004D253B" w:rsidRPr="003D0FF7" w:rsidRDefault="004D253B" w:rsidP="004D253B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Вам нужно чисто и быстро проговорить скороговорку 2 раза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46D88325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Проводится игра «Скороговорка»</w:t>
      </w:r>
    </w:p>
    <w:p w14:paraId="7B2BF9BB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Логопед: «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Сначала девочки постарайтесь:</w:t>
      </w:r>
    </w:p>
    <w:p w14:paraId="61186C39" w14:textId="77777777" w:rsidR="004D253B" w:rsidRPr="00233BC6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3BC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Пляшут на языке скороговорки, как караси на сковородке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»</w:t>
      </w:r>
      <w:r w:rsidRPr="00233BC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.</w:t>
      </w:r>
    </w:p>
    <w:p w14:paraId="00FCB920" w14:textId="77777777" w:rsidR="004D253B" w:rsidRPr="003D0FF7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Логопед: «</w:t>
      </w: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теперь мальчики не подведите!</w:t>
      </w:r>
    </w:p>
    <w:p w14:paraId="7A56C21C" w14:textId="77777777" w:rsidR="004D253B" w:rsidRPr="00233BC6" w:rsidRDefault="004D253B" w:rsidP="004D25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</w:t>
      </w:r>
      <w:r w:rsidRPr="00233BC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Языка закон суров: звук закован в буквах слов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».</w:t>
      </w:r>
    </w:p>
    <w:p w14:paraId="6D61A2EF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111111"/>
        </w:rPr>
      </w:pPr>
      <w:r w:rsidRPr="003D0FF7">
        <w:rPr>
          <w:color w:val="212529"/>
        </w:rPr>
        <w:t xml:space="preserve">Логопед: </w:t>
      </w:r>
      <w:r>
        <w:rPr>
          <w:color w:val="212529"/>
        </w:rPr>
        <w:t>«</w:t>
      </w:r>
      <w:r w:rsidRPr="003D0FF7">
        <w:rPr>
          <w:color w:val="212529"/>
        </w:rPr>
        <w:t>Молодцы и девочки и мальчики, все старались говорить быстро и правильно.</w:t>
      </w:r>
      <w:r>
        <w:rPr>
          <w:color w:val="212529"/>
        </w:rPr>
        <w:t xml:space="preserve"> И в завершении нашего занятия, мы поиграем в игру </w:t>
      </w:r>
      <w:r w:rsidRPr="003D0FF7">
        <w:rPr>
          <w:color w:val="111111"/>
          <w:bdr w:val="none" w:sz="0" w:space="0" w:color="auto" w:frame="1"/>
        </w:rPr>
        <w:t>«Дерево добрых слов»</w:t>
      </w:r>
      <w:r>
        <w:rPr>
          <w:color w:val="111111"/>
          <w:bdr w:val="none" w:sz="0" w:space="0" w:color="auto" w:frame="1"/>
        </w:rPr>
        <w:t>. У каждого из вас есть листочки с «добрыми словами». Давайте по очереди расскажем, что значат эти слова,</w:t>
      </w:r>
      <w:r>
        <w:rPr>
          <w:color w:val="111111"/>
        </w:rPr>
        <w:t xml:space="preserve"> и прикрепим листок к дереву. Но дерево у нас непростое, на нём собрались люди разный национальностей. Подарим всем добрые слова».</w:t>
      </w:r>
    </w:p>
    <w:p w14:paraId="55B48C74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Яна: «ДОБРЫЙ, значит делающий добро другим».</w:t>
      </w:r>
    </w:p>
    <w:p w14:paraId="0A7D320F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Кристина: «БЛАГОДАРНЫЙ, значит дарит благо, добро».</w:t>
      </w:r>
    </w:p>
    <w:p w14:paraId="7FF61CD9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Валерия: «ДУШЕВНЫЙ, значит живёт с душой».</w:t>
      </w:r>
    </w:p>
    <w:p w14:paraId="1FBDA1E7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Артём Н.: «ЗАМЕЧАТЕЛЬНЫЙ, везде заметный и только по благим делам».</w:t>
      </w:r>
    </w:p>
    <w:p w14:paraId="48F8D224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Кира: «ВНИМАТЕЛЬНЫЙ, заметит всё, развеселит, приободрит».</w:t>
      </w:r>
    </w:p>
    <w:p w14:paraId="0CA283E7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Миша: «ВЕЖЛИВЫЙ, всегда во всём внимателен, добр, открыт».</w:t>
      </w:r>
    </w:p>
    <w:p w14:paraId="51AAD9B5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Марк: ЗАБОТЛИВЫЙ, значит проявляет заботу».</w:t>
      </w:r>
    </w:p>
    <w:p w14:paraId="226ED5B7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Егор: КРАСИВЫЙ, значит приятный на вид».</w:t>
      </w:r>
    </w:p>
    <w:p w14:paraId="1109829C" w14:textId="77777777" w:rsidR="004D253B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Карина: ЛЮБИМЫЙ, значит дорогой, близкий сердцу».</w:t>
      </w:r>
    </w:p>
    <w:p w14:paraId="34E445D5" w14:textId="77777777" w:rsidR="004D253B" w:rsidRPr="00233BC6" w:rsidRDefault="004D253B" w:rsidP="004D25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Артём Ч.: РОДНОЙ, значит состоящий в близком родстве».</w:t>
      </w:r>
    </w:p>
    <w:p w14:paraId="3457C7D5" w14:textId="77777777" w:rsidR="004D253B" w:rsidRPr="003D0FF7" w:rsidRDefault="004D253B" w:rsidP="004D25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все дети приклеили листочки,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логопед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читает стихотворение:</w:t>
      </w:r>
    </w:p>
    <w:p w14:paraId="269A0CD9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Дарите добрые слова,</w:t>
      </w:r>
    </w:p>
    <w:p w14:paraId="7EEBABD5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сердца чистого дарите!</w:t>
      </w:r>
    </w:p>
    <w:p w14:paraId="322C03C4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наша жизнь так коротка…</w:t>
      </w:r>
    </w:p>
    <w:p w14:paraId="5D993391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дальше, жить, всем помогите!</w:t>
      </w:r>
    </w:p>
    <w:p w14:paraId="595C38CF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Дарите тем, кто одинок,</w:t>
      </w:r>
    </w:p>
    <w:p w14:paraId="41FC560F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тем, кто счастлив, жизнь проходит.</w:t>
      </w:r>
    </w:p>
    <w:p w14:paraId="087E56C4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вечной доброты урок,</w:t>
      </w:r>
    </w:p>
    <w:p w14:paraId="71D36475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признание находит.</w:t>
      </w:r>
    </w:p>
    <w:p w14:paraId="55C1D2BD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Дарите добрые слова.</w:t>
      </w:r>
    </w:p>
    <w:p w14:paraId="07BE8EC8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наша жизнь? Одно мгновенье!</w:t>
      </w:r>
    </w:p>
    <w:p w14:paraId="34783445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точно, кто-то ждёт всегда,</w:t>
      </w:r>
    </w:p>
    <w:p w14:paraId="027A1BF4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на нас найдёт прозрение.</w:t>
      </w:r>
    </w:p>
    <w:p w14:paraId="218F0DCC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Дарите добрые слова…</w:t>
      </w:r>
    </w:p>
    <w:p w14:paraId="081120C2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дарите без стеснения.</w:t>
      </w:r>
    </w:p>
    <w:p w14:paraId="14226E33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Любому доброта нужна,</w:t>
      </w:r>
    </w:p>
    <w:p w14:paraId="07EA4517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Любому нужно окрыление!</w:t>
      </w:r>
    </w:p>
    <w:p w14:paraId="41693D6D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стесняемся порой,</w:t>
      </w:r>
    </w:p>
    <w:p w14:paraId="7D664FAB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всей души дарить признания.</w:t>
      </w:r>
    </w:p>
    <w:p w14:paraId="590B417D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остаёмся за стеной</w:t>
      </w:r>
    </w:p>
    <w:p w14:paraId="1FDC47AE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Обид, забот и ожидания.</w:t>
      </w:r>
    </w:p>
    <w:p w14:paraId="60B6ADEF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Дарите добрые слова,</w:t>
      </w:r>
    </w:p>
    <w:p w14:paraId="5B3B8DDA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— незнакомым и любимым.</w:t>
      </w:r>
    </w:p>
    <w:p w14:paraId="16BDD0D8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Дарите добрые слова,</w:t>
      </w:r>
    </w:p>
    <w:p w14:paraId="0B01B07C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сделать этот мир красивым!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5ADC397F" w14:textId="77777777" w:rsidR="004D253B" w:rsidRPr="003D0FF7" w:rsidRDefault="004D253B" w:rsidP="004D25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Логопед: «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подошёл к концу наш праздник, посвящённый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Международному дню родного языка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Любите русский 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язык</w:t>
      </w:r>
      <w:r w:rsidRPr="003D0F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 нём наше прошлое, настоящее и будущее!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4D969CAB" w14:textId="77777777" w:rsidR="004D253B" w:rsidRDefault="004D253B" w:rsidP="004D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53CAA" w14:textId="77777777" w:rsidR="004D253B" w:rsidRPr="003D0FF7" w:rsidRDefault="004D253B" w:rsidP="004D25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Источники:</w:t>
      </w:r>
    </w:p>
    <w:p w14:paraId="31F518DB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9527166"/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hotplayer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Солнечный круг. Песня на разных языках.</w:t>
      </w:r>
    </w:p>
    <w:p w14:paraId="22C74DE5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kidsclever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Скороговорки про язык. </w:t>
      </w:r>
    </w:p>
    <w:p w14:paraId="530416D8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kykyryzo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Загадки про язык.</w:t>
      </w:r>
    </w:p>
    <w:p w14:paraId="5EED2F56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 xml:space="preserve">maam.ru </w:t>
      </w:r>
      <w:proofErr w:type="spellStart"/>
      <w:r w:rsidRPr="003D0FF7">
        <w:rPr>
          <w:rFonts w:ascii="Times New Roman" w:hAnsi="Times New Roman" w:cs="Times New Roman"/>
          <w:sz w:val="24"/>
          <w:szCs w:val="24"/>
        </w:rPr>
        <w:t>Макка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FF7">
        <w:rPr>
          <w:rFonts w:ascii="Times New Roman" w:hAnsi="Times New Roman" w:cs="Times New Roman"/>
          <w:sz w:val="24"/>
          <w:szCs w:val="24"/>
        </w:rPr>
        <w:t>Гокгоза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Сценарий праздника «День родного языка»</w:t>
      </w:r>
    </w:p>
    <w:p w14:paraId="4C3DF266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maam.ru Рожкова Л.В. Сценарий развлечения день родного языка».</w:t>
      </w:r>
    </w:p>
    <w:p w14:paraId="7F890C11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 xml:space="preserve">nsportal.ru </w:t>
      </w:r>
      <w:proofErr w:type="spellStart"/>
      <w:r w:rsidRPr="003D0FF7">
        <w:rPr>
          <w:rFonts w:ascii="Times New Roman" w:hAnsi="Times New Roman" w:cs="Times New Roman"/>
          <w:sz w:val="24"/>
          <w:szCs w:val="24"/>
        </w:rPr>
        <w:t>Алимагомедова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З.З. Сценарий досуга «День родного языка» для детей старшего дошкольного возраста.</w:t>
      </w:r>
    </w:p>
    <w:p w14:paraId="47A0E049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FF7">
        <w:rPr>
          <w:rFonts w:ascii="Times New Roman" w:hAnsi="Times New Roman" w:cs="Times New Roman"/>
          <w:sz w:val="24"/>
          <w:szCs w:val="24"/>
        </w:rPr>
        <w:t>nsportal.ru Родичева Т.В. Сценарий развлечения «День родного языка» для детей старшего дошкольного возраста.</w:t>
      </w:r>
    </w:p>
    <w:p w14:paraId="01C930F5" w14:textId="77777777" w:rsidR="004D253B" w:rsidRPr="003D0FF7" w:rsidRDefault="004D253B" w:rsidP="004D253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rodnaya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tropi</w:t>
      </w:r>
      <w:r w:rsidRPr="00B42C2E">
        <w:rPr>
          <w:rFonts w:ascii="Times New Roman" w:hAnsi="Times New Roman" w:cs="Times New Roman"/>
          <w:sz w:val="28"/>
          <w:szCs w:val="28"/>
          <w:lang w:val="en-US"/>
        </w:rPr>
        <w:t>nka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0F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0FF7">
        <w:rPr>
          <w:rFonts w:ascii="Times New Roman" w:hAnsi="Times New Roman" w:cs="Times New Roman"/>
          <w:sz w:val="24"/>
          <w:szCs w:val="24"/>
        </w:rPr>
        <w:t xml:space="preserve"> Стихи о родном языке.</w:t>
      </w:r>
      <w:bookmarkEnd w:id="4"/>
    </w:p>
    <w:p w14:paraId="51F3C1A1" w14:textId="46048E2B" w:rsidR="00777D79" w:rsidRDefault="00777D79" w:rsidP="004D253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917"/>
    <w:multiLevelType w:val="hybridMultilevel"/>
    <w:tmpl w:val="5BC4ED96"/>
    <w:lvl w:ilvl="0" w:tplc="7FCAD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53368"/>
    <w:multiLevelType w:val="hybridMultilevel"/>
    <w:tmpl w:val="56C8A456"/>
    <w:lvl w:ilvl="0" w:tplc="BC58F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45DE5"/>
    <w:multiLevelType w:val="multilevel"/>
    <w:tmpl w:val="E40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86416"/>
    <w:multiLevelType w:val="hybridMultilevel"/>
    <w:tmpl w:val="E6C0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DF1"/>
    <w:multiLevelType w:val="hybridMultilevel"/>
    <w:tmpl w:val="BEB4AEDE"/>
    <w:lvl w:ilvl="0" w:tplc="F1001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3731E7"/>
    <w:multiLevelType w:val="multilevel"/>
    <w:tmpl w:val="49C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328E8"/>
    <w:multiLevelType w:val="hybridMultilevel"/>
    <w:tmpl w:val="3BE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5EFF"/>
    <w:multiLevelType w:val="hybridMultilevel"/>
    <w:tmpl w:val="FBCA40DE"/>
    <w:lvl w:ilvl="0" w:tplc="87B0D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3352939">
    <w:abstractNumId w:val="2"/>
  </w:num>
  <w:num w:numId="2" w16cid:durableId="451048704">
    <w:abstractNumId w:val="5"/>
  </w:num>
  <w:num w:numId="3" w16cid:durableId="1109667113">
    <w:abstractNumId w:val="7"/>
  </w:num>
  <w:num w:numId="4" w16cid:durableId="449397056">
    <w:abstractNumId w:val="4"/>
  </w:num>
  <w:num w:numId="5" w16cid:durableId="245309687">
    <w:abstractNumId w:val="1"/>
  </w:num>
  <w:num w:numId="6" w16cid:durableId="1196113751">
    <w:abstractNumId w:val="0"/>
  </w:num>
  <w:num w:numId="7" w16cid:durableId="1442070918">
    <w:abstractNumId w:val="6"/>
  </w:num>
  <w:num w:numId="8" w16cid:durableId="1055354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33"/>
    <w:rsid w:val="00080E32"/>
    <w:rsid w:val="000819CC"/>
    <w:rsid w:val="00081A2C"/>
    <w:rsid w:val="000D4774"/>
    <w:rsid w:val="00114889"/>
    <w:rsid w:val="0012545B"/>
    <w:rsid w:val="00145025"/>
    <w:rsid w:val="001636BB"/>
    <w:rsid w:val="002510FA"/>
    <w:rsid w:val="00282327"/>
    <w:rsid w:val="00284633"/>
    <w:rsid w:val="002C0F79"/>
    <w:rsid w:val="00313B4D"/>
    <w:rsid w:val="00327072"/>
    <w:rsid w:val="003B241B"/>
    <w:rsid w:val="00430C62"/>
    <w:rsid w:val="004D253B"/>
    <w:rsid w:val="0055603C"/>
    <w:rsid w:val="005B249D"/>
    <w:rsid w:val="005B3F61"/>
    <w:rsid w:val="005D1AB2"/>
    <w:rsid w:val="006469C6"/>
    <w:rsid w:val="006509D3"/>
    <w:rsid w:val="006A3DB0"/>
    <w:rsid w:val="006B6AB4"/>
    <w:rsid w:val="006F4BF9"/>
    <w:rsid w:val="006F4F66"/>
    <w:rsid w:val="00752396"/>
    <w:rsid w:val="00777D79"/>
    <w:rsid w:val="00781747"/>
    <w:rsid w:val="00830B33"/>
    <w:rsid w:val="00861CCC"/>
    <w:rsid w:val="008A729C"/>
    <w:rsid w:val="009069A7"/>
    <w:rsid w:val="00934658"/>
    <w:rsid w:val="009830ED"/>
    <w:rsid w:val="009D27F2"/>
    <w:rsid w:val="009D75E8"/>
    <w:rsid w:val="00A34498"/>
    <w:rsid w:val="00A35186"/>
    <w:rsid w:val="00A3528E"/>
    <w:rsid w:val="00AF11EF"/>
    <w:rsid w:val="00B136B1"/>
    <w:rsid w:val="00B60984"/>
    <w:rsid w:val="00C15D52"/>
    <w:rsid w:val="00C840AF"/>
    <w:rsid w:val="00D42517"/>
    <w:rsid w:val="00D64E06"/>
    <w:rsid w:val="00DB2D47"/>
    <w:rsid w:val="00E33002"/>
    <w:rsid w:val="00E452D0"/>
    <w:rsid w:val="00E77BE4"/>
    <w:rsid w:val="00EA69B1"/>
    <w:rsid w:val="00EE4DD8"/>
    <w:rsid w:val="00EF06E7"/>
    <w:rsid w:val="00F5021A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BA1C"/>
  <w15:chartTrackingRefBased/>
  <w15:docId w15:val="{A6660F35-7FE6-4617-B593-A8F7F3B0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E4"/>
    <w:pPr>
      <w:ind w:left="720"/>
      <w:contextualSpacing/>
    </w:pPr>
  </w:style>
  <w:style w:type="table" w:styleId="a4">
    <w:name w:val="Table Grid"/>
    <w:basedOn w:val="a1"/>
    <w:uiPriority w:val="39"/>
    <w:rsid w:val="006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4D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253B"/>
  </w:style>
  <w:style w:type="character" w:customStyle="1" w:styleId="c0">
    <w:name w:val="c0"/>
    <w:basedOn w:val="a0"/>
    <w:rsid w:val="004D253B"/>
  </w:style>
  <w:style w:type="paragraph" w:customStyle="1" w:styleId="c6">
    <w:name w:val="c6"/>
    <w:basedOn w:val="a"/>
    <w:rsid w:val="004D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253B"/>
  </w:style>
  <w:style w:type="character" w:customStyle="1" w:styleId="c8">
    <w:name w:val="c8"/>
    <w:basedOn w:val="a0"/>
    <w:rsid w:val="004D253B"/>
  </w:style>
  <w:style w:type="character" w:customStyle="1" w:styleId="c19">
    <w:name w:val="c19"/>
    <w:basedOn w:val="a0"/>
    <w:rsid w:val="004D253B"/>
  </w:style>
  <w:style w:type="character" w:styleId="a5">
    <w:name w:val="annotation reference"/>
    <w:basedOn w:val="a0"/>
    <w:uiPriority w:val="99"/>
    <w:semiHidden/>
    <w:unhideWhenUsed/>
    <w:rsid w:val="00777D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7D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7D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7D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7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9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2023-03-08T08:32:00Z</dcterms:created>
  <dcterms:modified xsi:type="dcterms:W3CDTF">2023-03-12T07:37:00Z</dcterms:modified>
</cp:coreProperties>
</file>