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1C" w:rsidRDefault="00CF44A1" w:rsidP="001B6784">
      <w:pPr>
        <w:jc w:val="center"/>
        <w:rPr>
          <w:rFonts w:ascii="Times New Roman" w:hAnsi="Times New Roman" w:cs="Times New Roman"/>
          <w:sz w:val="28"/>
          <w:szCs w:val="28"/>
        </w:rPr>
      </w:pPr>
      <w:r w:rsidRPr="001B6784">
        <w:rPr>
          <w:rFonts w:ascii="Times New Roman" w:hAnsi="Times New Roman" w:cs="Times New Roman"/>
          <w:b/>
          <w:sz w:val="28"/>
          <w:szCs w:val="28"/>
        </w:rPr>
        <w:t xml:space="preserve">Тематическое мероприятие </w:t>
      </w:r>
      <w:r w:rsidR="0027711C" w:rsidRPr="001B6784">
        <w:rPr>
          <w:rFonts w:ascii="Times New Roman" w:hAnsi="Times New Roman" w:cs="Times New Roman"/>
          <w:b/>
          <w:sz w:val="28"/>
          <w:szCs w:val="28"/>
        </w:rPr>
        <w:t>«Рождество Христово</w:t>
      </w:r>
      <w:r w:rsidR="0027711C">
        <w:rPr>
          <w:rFonts w:ascii="Times New Roman" w:hAnsi="Times New Roman" w:cs="Times New Roman"/>
          <w:sz w:val="28"/>
          <w:szCs w:val="28"/>
        </w:rPr>
        <w:t>».</w:t>
      </w:r>
    </w:p>
    <w:p w:rsidR="0027711C" w:rsidRPr="001B6784" w:rsidRDefault="0027711C">
      <w:pPr>
        <w:rPr>
          <w:rFonts w:ascii="Times New Roman" w:hAnsi="Times New Roman" w:cs="Times New Roman"/>
          <w:b/>
          <w:sz w:val="24"/>
          <w:szCs w:val="24"/>
        </w:rPr>
      </w:pPr>
      <w:r w:rsidRPr="001B6784">
        <w:rPr>
          <w:rFonts w:ascii="Times New Roman" w:hAnsi="Times New Roman" w:cs="Times New Roman"/>
          <w:b/>
          <w:sz w:val="24"/>
          <w:szCs w:val="24"/>
        </w:rPr>
        <w:t>Подготовила в</w:t>
      </w:r>
      <w:r w:rsidR="001B6784" w:rsidRPr="001B6784">
        <w:rPr>
          <w:rFonts w:ascii="Times New Roman" w:hAnsi="Times New Roman" w:cs="Times New Roman"/>
          <w:b/>
          <w:sz w:val="24"/>
          <w:szCs w:val="24"/>
        </w:rPr>
        <w:t>оспитатель МБДОУ «Детский сад №18</w:t>
      </w:r>
      <w:r w:rsidRPr="001B6784">
        <w:rPr>
          <w:rFonts w:ascii="Times New Roman" w:hAnsi="Times New Roman" w:cs="Times New Roman"/>
          <w:b/>
          <w:sz w:val="24"/>
          <w:szCs w:val="24"/>
        </w:rPr>
        <w:t>»</w:t>
      </w:r>
    </w:p>
    <w:p w:rsidR="0027711C" w:rsidRPr="001B6784" w:rsidRDefault="0027711C">
      <w:pPr>
        <w:rPr>
          <w:rFonts w:ascii="Times New Roman" w:hAnsi="Times New Roman" w:cs="Times New Roman"/>
          <w:b/>
          <w:sz w:val="24"/>
          <w:szCs w:val="24"/>
        </w:rPr>
      </w:pPr>
      <w:r w:rsidRPr="001B6784">
        <w:rPr>
          <w:rFonts w:ascii="Times New Roman" w:hAnsi="Times New Roman" w:cs="Times New Roman"/>
          <w:b/>
          <w:sz w:val="24"/>
          <w:szCs w:val="24"/>
        </w:rPr>
        <w:t>Андрианова М.А.</w:t>
      </w:r>
    </w:p>
    <w:p w:rsidR="0027711C" w:rsidRPr="001B6784" w:rsidRDefault="0027711C">
      <w:pPr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b/>
          <w:sz w:val="24"/>
          <w:szCs w:val="24"/>
        </w:rPr>
        <w:t>Цель</w:t>
      </w:r>
      <w:r w:rsidRPr="001B6784">
        <w:rPr>
          <w:rFonts w:ascii="Times New Roman" w:hAnsi="Times New Roman" w:cs="Times New Roman"/>
          <w:sz w:val="24"/>
          <w:szCs w:val="24"/>
        </w:rPr>
        <w:t>: Познакомить с праздником Рождества Христова. Создать радостное настроение.</w:t>
      </w:r>
    </w:p>
    <w:p w:rsidR="0027711C" w:rsidRPr="001B6784" w:rsidRDefault="0027711C">
      <w:pPr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1B6784">
        <w:rPr>
          <w:rFonts w:ascii="Times New Roman" w:hAnsi="Times New Roman" w:cs="Times New Roman"/>
          <w:sz w:val="24"/>
          <w:szCs w:val="24"/>
        </w:rPr>
        <w:t>: Вот и прошел чудесный и веселый Новый год и наступило Рождество. С давних  времен православный народ праздновал Рождество.</w:t>
      </w:r>
      <w:r w:rsidR="00FD1C34" w:rsidRPr="001B6784">
        <w:rPr>
          <w:rFonts w:ascii="Times New Roman" w:hAnsi="Times New Roman" w:cs="Times New Roman"/>
          <w:sz w:val="24"/>
          <w:szCs w:val="24"/>
        </w:rPr>
        <w:t xml:space="preserve"> В этот день дарят подарки, а перед праздником готовят рождественские блюда, ходят друг к другу в гости, поют колядки . водят хороводы.</w:t>
      </w:r>
    </w:p>
    <w:p w:rsidR="00FD1C34" w:rsidRPr="001B6784" w:rsidRDefault="00FD1C34">
      <w:pPr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Давайте те заведем под нашей елочкой дружный хоровод</w:t>
      </w:r>
    </w:p>
    <w:p w:rsidR="00FD1C34" w:rsidRPr="001B6784" w:rsidRDefault="00FD1C34">
      <w:pPr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Хоровод « Наша  Елка»</w:t>
      </w:r>
    </w:p>
    <w:p w:rsidR="00FD1C34" w:rsidRPr="001B6784" w:rsidRDefault="00FD1C34">
      <w:pPr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6784">
        <w:rPr>
          <w:rFonts w:ascii="Times New Roman" w:hAnsi="Times New Roman" w:cs="Times New Roman"/>
          <w:sz w:val="24"/>
          <w:szCs w:val="24"/>
        </w:rPr>
        <w:t xml:space="preserve"> Дети, а вы знаете какой символ есть в доме на Рождество? Угадайте  загадку :  Красавица какая – стоит, светло сверкая.</w:t>
      </w:r>
    </w:p>
    <w:p w:rsidR="00FD1C34" w:rsidRPr="001B6784" w:rsidRDefault="00FD1C34">
      <w:pPr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 xml:space="preserve">                                  Как пышно убрана , скажите , кто она?</w:t>
      </w:r>
    </w:p>
    <w:p w:rsidR="0027711C" w:rsidRPr="001B6784" w:rsidRDefault="00FD1C34">
      <w:pPr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Да, действительно красиво украшенная елка или сосна.</w:t>
      </w:r>
      <w:r w:rsidR="00CF44A1" w:rsidRPr="001B6784">
        <w:rPr>
          <w:rFonts w:ascii="Times New Roman" w:hAnsi="Times New Roman" w:cs="Times New Roman"/>
          <w:sz w:val="24"/>
          <w:szCs w:val="24"/>
        </w:rPr>
        <w:t xml:space="preserve"> Все мы знаем , что елка и зимой , и летом- всегда одного цвета. Какого? ( зеленого).Именно зеленый цвет напоминает нам о жизни и любви. Любви к людям, к окружающим и ко всему земному. Бог любит нас и зимой , и летом, и днем . и ночью. На Рождество положено дарить друг другу подарки, словно напоминая о том, что Бог-Отец подарил нам подарок с неба – Сына Своего Иисуса Христа. А как именно это происходило , можно прочитать в Святой Книге Библии. Вот что там написано.</w:t>
      </w:r>
    </w:p>
    <w:p w:rsidR="00CF44A1" w:rsidRPr="001B6784" w:rsidRDefault="00CF44A1">
      <w:pPr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Презентация  - рассказ.</w:t>
      </w:r>
    </w:p>
    <w:p w:rsidR="00CF44A1" w:rsidRPr="001B6784" w:rsidRDefault="00CF44A1">
      <w:pPr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Чтение стихов детьми.</w:t>
      </w:r>
    </w:p>
    <w:p w:rsidR="00C307F8" w:rsidRPr="001B6784" w:rsidRDefault="00CF44A1">
      <w:pPr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1B6784">
        <w:rPr>
          <w:rFonts w:ascii="Times New Roman" w:hAnsi="Times New Roman" w:cs="Times New Roman"/>
          <w:sz w:val="24"/>
          <w:szCs w:val="24"/>
        </w:rPr>
        <w:t>:</w:t>
      </w:r>
      <w:r w:rsidR="00C307F8" w:rsidRPr="001B6784">
        <w:rPr>
          <w:rFonts w:ascii="Times New Roman" w:hAnsi="Times New Roman" w:cs="Times New Roman"/>
          <w:sz w:val="24"/>
          <w:szCs w:val="24"/>
        </w:rPr>
        <w:t xml:space="preserve">  Иисуса Христа знает весь мир.  Он в мир к нам пришел и принес добро.  А вы, дети, можете различить , где добро . а где зло?</w:t>
      </w:r>
    </w:p>
    <w:p w:rsidR="00C307F8" w:rsidRPr="001B6784" w:rsidRDefault="00C307F8">
      <w:pPr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Давайте вместе поиграем в игру «Так – и не так»</w:t>
      </w:r>
    </w:p>
    <w:p w:rsidR="00C307F8" w:rsidRPr="001B6784" w:rsidRDefault="00C307F8" w:rsidP="00C307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Посмотрите вот беда: разбежались  «нет» и «да».</w:t>
      </w:r>
    </w:p>
    <w:p w:rsidR="00C307F8" w:rsidRPr="001B6784" w:rsidRDefault="00C307F8" w:rsidP="00C307F8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Вместе будем мы искать, а вы, детки помогать!</w:t>
      </w:r>
    </w:p>
    <w:p w:rsidR="00A3485C" w:rsidRPr="001B6784" w:rsidRDefault="00A3485C" w:rsidP="00C307F8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 xml:space="preserve">Если с кем беда случилась , а вы рядом очутились, </w:t>
      </w:r>
    </w:p>
    <w:p w:rsidR="00A3485C" w:rsidRPr="001B6784" w:rsidRDefault="00A3485C" w:rsidP="00C307F8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То помочь должны всегда ! Правильно ли это ?</w:t>
      </w:r>
    </w:p>
    <w:p w:rsidR="00A3485C" w:rsidRPr="001B6784" w:rsidRDefault="00A3485C" w:rsidP="000313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Врать, лениться и грубить, жадность к другу проявить..</w:t>
      </w:r>
    </w:p>
    <w:p w:rsidR="00A3485C" w:rsidRPr="001B6784" w:rsidRDefault="000313B6" w:rsidP="000313B6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Поспешите дать ответ: можно это делать ?..</w:t>
      </w:r>
    </w:p>
    <w:p w:rsidR="000313B6" w:rsidRPr="001B6784" w:rsidRDefault="000313B6" w:rsidP="000313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13B6" w:rsidRPr="001B6784" w:rsidRDefault="000313B6" w:rsidP="000313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За проступки иногда нужно ли ругать вас?</w:t>
      </w:r>
    </w:p>
    <w:p w:rsidR="000313B6" w:rsidRPr="001B6784" w:rsidRDefault="000313B6" w:rsidP="000313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От огня не будет бед! Правильно ли это?..</w:t>
      </w:r>
    </w:p>
    <w:p w:rsidR="000313B6" w:rsidRPr="001B6784" w:rsidRDefault="000313B6" w:rsidP="000313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Маме помогать всегда –</w:t>
      </w:r>
    </w:p>
    <w:p w:rsidR="000313B6" w:rsidRPr="001B6784" w:rsidRDefault="000313B6" w:rsidP="000313B6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Хорошо ли это?</w:t>
      </w:r>
    </w:p>
    <w:p w:rsidR="000313B6" w:rsidRPr="001B6784" w:rsidRDefault="000313B6" w:rsidP="000313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Мы в автобус должны ветераном , пожилым</w:t>
      </w:r>
    </w:p>
    <w:p w:rsidR="000313B6" w:rsidRPr="001B6784" w:rsidRDefault="000313B6" w:rsidP="001B678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lastRenderedPageBreak/>
        <w:t>Место уступать всегда. Правильно ли это ?</w:t>
      </w:r>
    </w:p>
    <w:p w:rsidR="000313B6" w:rsidRPr="001B6784" w:rsidRDefault="000313B6" w:rsidP="001B6784">
      <w:pPr>
        <w:rPr>
          <w:rFonts w:ascii="Times New Roman" w:hAnsi="Times New Roman" w:cs="Times New Roman"/>
          <w:sz w:val="24"/>
          <w:szCs w:val="24"/>
        </w:rPr>
      </w:pPr>
    </w:p>
    <w:p w:rsidR="000313B6" w:rsidRPr="001B6784" w:rsidRDefault="000313B6" w:rsidP="001B678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Танец «Снежинок»</w:t>
      </w:r>
    </w:p>
    <w:p w:rsidR="000313B6" w:rsidRPr="001B6784" w:rsidRDefault="000313B6" w:rsidP="001B678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Игры</w:t>
      </w:r>
    </w:p>
    <w:p w:rsidR="000313B6" w:rsidRPr="001B6784" w:rsidRDefault="000313B6" w:rsidP="001B67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13B6" w:rsidRPr="001B6784" w:rsidRDefault="000313B6" w:rsidP="001B678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6784">
        <w:rPr>
          <w:rFonts w:ascii="Times New Roman" w:hAnsi="Times New Roman" w:cs="Times New Roman"/>
          <w:sz w:val="24"/>
          <w:szCs w:val="24"/>
        </w:rPr>
        <w:t xml:space="preserve"> Когда наступают Рождественские праздники, в дорогу отправляются колядки, возвещая всем людям благую весть, что Христос родился. Они  поют колядки и мы тоже споем.</w:t>
      </w:r>
    </w:p>
    <w:p w:rsidR="000313B6" w:rsidRPr="001B6784" w:rsidRDefault="000313B6" w:rsidP="001B67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13B6" w:rsidRPr="001B6784" w:rsidRDefault="000313B6" w:rsidP="001B678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Песня «Зимушка зима»</w:t>
      </w:r>
    </w:p>
    <w:p w:rsidR="000313B6" w:rsidRPr="001B6784" w:rsidRDefault="000313B6" w:rsidP="001B678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1B6784">
        <w:rPr>
          <w:rFonts w:ascii="Times New Roman" w:hAnsi="Times New Roman" w:cs="Times New Roman"/>
          <w:sz w:val="24"/>
          <w:szCs w:val="24"/>
        </w:rPr>
        <w:t>: Рождество -  великий праздник, Рождество – благая весть:</w:t>
      </w:r>
    </w:p>
    <w:p w:rsidR="000313B6" w:rsidRPr="001B6784" w:rsidRDefault="000313B6" w:rsidP="001B678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За людей рожден заступник , Спаситель всех нас есть!</w:t>
      </w:r>
    </w:p>
    <w:p w:rsidR="000313B6" w:rsidRPr="001B6784" w:rsidRDefault="000313B6" w:rsidP="001B678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С этой радостью спешим мы от души поздравить вас-</w:t>
      </w:r>
    </w:p>
    <w:p w:rsidR="000313B6" w:rsidRPr="001B6784" w:rsidRDefault="001518FE" w:rsidP="001B678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Мира, счастья и покоя каждый день и каждый час!</w:t>
      </w:r>
    </w:p>
    <w:p w:rsidR="001518FE" w:rsidRPr="001B6784" w:rsidRDefault="001518FE" w:rsidP="001B67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18FE" w:rsidRPr="001B6784" w:rsidRDefault="001518FE" w:rsidP="001B678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Хоровод «Новый год»</w:t>
      </w:r>
    </w:p>
    <w:p w:rsidR="001518FE" w:rsidRPr="001B6784" w:rsidRDefault="001518FE" w:rsidP="001B678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6784">
        <w:rPr>
          <w:rFonts w:ascii="Times New Roman" w:hAnsi="Times New Roman" w:cs="Times New Roman"/>
          <w:sz w:val="24"/>
          <w:szCs w:val="24"/>
        </w:rPr>
        <w:t xml:space="preserve"> рождество  Христово среди всех праздников года сияет подобно яркой , радостной звезде. Не случайно тайну Рождения Бога возвестила миру Вифлеемская звезда.  А у нас  есть свои звездочки. Которые будут светить на нашем празднике.</w:t>
      </w:r>
    </w:p>
    <w:p w:rsidR="001518FE" w:rsidRPr="001B6784" w:rsidRDefault="001518FE" w:rsidP="001B67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18FE" w:rsidRPr="001B6784" w:rsidRDefault="001518FE" w:rsidP="001B678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sz w:val="24"/>
          <w:szCs w:val="24"/>
        </w:rPr>
        <w:t>Танец «Звездочки»</w:t>
      </w:r>
    </w:p>
    <w:p w:rsidR="001518FE" w:rsidRPr="001B6784" w:rsidRDefault="001518FE" w:rsidP="001B678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84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6784">
        <w:rPr>
          <w:rFonts w:ascii="Times New Roman" w:hAnsi="Times New Roman" w:cs="Times New Roman"/>
          <w:sz w:val="24"/>
          <w:szCs w:val="24"/>
        </w:rPr>
        <w:t xml:space="preserve"> А вам , ребята, спасибо за внимание, за веселые песни, хороводы и танцы. Я вас еще раз поздравляю с праздником Рождества Христова, желаю , что бы вы были добрыми и отзывчивыми детьми, чтобы никогда не бросали друг друга в беде , чтобы слушались маму и папу. На этом наш праздник подошел к концу.</w:t>
      </w:r>
    </w:p>
    <w:p w:rsidR="001518FE" w:rsidRPr="001B6784" w:rsidRDefault="001518FE" w:rsidP="001B67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18FE" w:rsidRPr="001B6784" w:rsidRDefault="001518FE" w:rsidP="001B67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18FE" w:rsidRPr="001B6784" w:rsidRDefault="001518FE" w:rsidP="001B67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18FE" w:rsidRPr="001B6784" w:rsidRDefault="001518FE" w:rsidP="001B67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18FE" w:rsidRPr="000313B6" w:rsidRDefault="001518FE" w:rsidP="001B67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13B6" w:rsidRPr="000313B6" w:rsidRDefault="000313B6" w:rsidP="000313B6">
      <w:pPr>
        <w:pStyle w:val="a3"/>
        <w:tabs>
          <w:tab w:val="left" w:pos="6465"/>
        </w:tabs>
        <w:rPr>
          <w:rFonts w:ascii="Times New Roman" w:hAnsi="Times New Roman" w:cs="Times New Roman"/>
          <w:sz w:val="28"/>
          <w:szCs w:val="28"/>
        </w:rPr>
      </w:pPr>
    </w:p>
    <w:sectPr w:rsidR="000313B6" w:rsidRPr="000313B6" w:rsidSect="00532E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24F" w:rsidRDefault="00DB424F" w:rsidP="00A3485C">
      <w:pPr>
        <w:spacing w:after="0" w:line="240" w:lineRule="auto"/>
      </w:pPr>
      <w:r>
        <w:separator/>
      </w:r>
    </w:p>
  </w:endnote>
  <w:endnote w:type="continuationSeparator" w:id="1">
    <w:p w:rsidR="00DB424F" w:rsidRDefault="00DB424F" w:rsidP="00A3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85C" w:rsidRDefault="00A3485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85C" w:rsidRDefault="00A3485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85C" w:rsidRDefault="00A348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24F" w:rsidRDefault="00DB424F" w:rsidP="00A3485C">
      <w:pPr>
        <w:spacing w:after="0" w:line="240" w:lineRule="auto"/>
      </w:pPr>
      <w:r>
        <w:separator/>
      </w:r>
    </w:p>
  </w:footnote>
  <w:footnote w:type="continuationSeparator" w:id="1">
    <w:p w:rsidR="00DB424F" w:rsidRDefault="00DB424F" w:rsidP="00A3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85C" w:rsidRDefault="00A3485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85C" w:rsidRDefault="00A3485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85C" w:rsidRDefault="00A3485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31011"/>
    <w:multiLevelType w:val="hybridMultilevel"/>
    <w:tmpl w:val="59A2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711C"/>
    <w:rsid w:val="000313B6"/>
    <w:rsid w:val="001518FE"/>
    <w:rsid w:val="001B6784"/>
    <w:rsid w:val="001E29E3"/>
    <w:rsid w:val="0027711C"/>
    <w:rsid w:val="002E015D"/>
    <w:rsid w:val="00532E5C"/>
    <w:rsid w:val="00A3485C"/>
    <w:rsid w:val="00C307F8"/>
    <w:rsid w:val="00C75C60"/>
    <w:rsid w:val="00CF44A1"/>
    <w:rsid w:val="00D31297"/>
    <w:rsid w:val="00D475AE"/>
    <w:rsid w:val="00DB424F"/>
    <w:rsid w:val="00EF5E24"/>
    <w:rsid w:val="00FD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7F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34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3485C"/>
  </w:style>
  <w:style w:type="paragraph" w:styleId="a6">
    <w:name w:val="footer"/>
    <w:basedOn w:val="a"/>
    <w:link w:val="a7"/>
    <w:uiPriority w:val="99"/>
    <w:semiHidden/>
    <w:unhideWhenUsed/>
    <w:rsid w:val="00A34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34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2021-11-25T16:14:00Z</dcterms:created>
  <dcterms:modified xsi:type="dcterms:W3CDTF">2024-01-06T14:07:00Z</dcterms:modified>
</cp:coreProperties>
</file>